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752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退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役 军</w:t>
      </w:r>
      <w:r>
        <w:rPr>
          <w:rFonts w:ascii="SimSun" w:hAnsi="SimSun" w:eastAsia="SimSun" w:cs="SimSun"/>
          <w:sz w:val="34"/>
          <w:szCs w:val="34"/>
          <w:spacing w:val="-1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人 事 务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35" w:right="1324" w:firstLine="484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我局于2019年3月15日挂牌运行，成立以来，坚持以退役军人为中心，严格落实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国家政策，切实维护退役军人的合法权益，保障退役军人的切身利益。</w:t>
      </w:r>
    </w:p>
    <w:p>
      <w:pPr>
        <w:ind w:left="1817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5"/>
        </w:rPr>
        <w:t>工作宗旨</w:t>
      </w:r>
    </w:p>
    <w:p>
      <w:pPr>
        <w:ind w:left="1310" w:right="1450" w:firstLine="525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以退役军人为中心，带着责任和感情，用心用情用力做好</w:t>
      </w:r>
      <w:r>
        <w:rPr>
          <w:rFonts w:ascii="FangSong" w:hAnsi="FangSong" w:eastAsia="FangSong" w:cs="FangSong"/>
          <w:sz w:val="25"/>
          <w:szCs w:val="25"/>
        </w:rPr>
        <w:t>退役军人服务管理工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作。真正关心关爱每一位退役军人，让每一位退役军人都得到社会的尊重。让军人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成为全社会尊崇的职业。</w:t>
      </w:r>
    </w:p>
    <w:p>
      <w:pPr>
        <w:ind w:left="1810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服务机制</w:t>
      </w:r>
    </w:p>
    <w:p>
      <w:pPr>
        <w:ind w:left="1811" w:right="3719" w:hanging="49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首问责任制</w:t>
      </w:r>
      <w:r>
        <w:rPr>
          <w:rFonts w:ascii="FangSong" w:hAnsi="FangSong" w:eastAsia="FangSong" w:cs="FangSong"/>
          <w:sz w:val="25"/>
          <w:szCs w:val="25"/>
          <w:spacing w:val="3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限时办结制</w:t>
      </w:r>
      <w:r>
        <w:rPr>
          <w:rFonts w:ascii="FangSong" w:hAnsi="FangSong" w:eastAsia="FangSong" w:cs="FangSong"/>
          <w:sz w:val="25"/>
          <w:szCs w:val="25"/>
          <w:spacing w:val="-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服务承诺制</w:t>
      </w:r>
      <w:r>
        <w:rPr>
          <w:rFonts w:ascii="FangSong" w:hAnsi="FangSong" w:eastAsia="FangSong" w:cs="FangSong"/>
          <w:sz w:val="25"/>
          <w:szCs w:val="25"/>
          <w:spacing w:val="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回访征求制</w:t>
      </w:r>
      <w:r>
        <w:rPr>
          <w:rFonts w:ascii="FangSong" w:hAnsi="FangSong" w:eastAsia="FangSong" w:cs="FangSong"/>
          <w:sz w:val="25"/>
          <w:szCs w:val="25"/>
          <w:spacing w:val="-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军</w:t>
      </w:r>
      <w:r>
        <w:rPr>
          <w:rFonts w:ascii="FangSong" w:hAnsi="FangSong" w:eastAsia="FangSong" w:cs="FangSong"/>
          <w:sz w:val="25"/>
          <w:szCs w:val="25"/>
          <w:spacing w:val="-3"/>
        </w:rPr>
        <w:t>地联席制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体系建设</w:t>
      </w:r>
    </w:p>
    <w:p>
      <w:pPr>
        <w:ind w:left="1306" w:right="1324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按照县委、县政府“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以退役军人为主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”工作导向的原则，2018年11月26日退役军人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事务工作专班组建成立，2019年3月15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日，县退役</w:t>
      </w:r>
      <w:r>
        <w:rPr>
          <w:rFonts w:ascii="FangSong" w:hAnsi="FangSong" w:eastAsia="FangSong" w:cs="FangSong"/>
          <w:sz w:val="25"/>
          <w:szCs w:val="25"/>
          <w:spacing w:val="-1"/>
        </w:rPr>
        <w:t>军人事务局挂牌运行，内设综合办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公室、优抚股、安置就业股、双拥股，下设退役军人服务中心。</w:t>
      </w:r>
    </w:p>
    <w:p>
      <w:pPr>
        <w:ind w:left="1306" w:right="1450" w:hanging="2"/>
        <w:spacing w:before="4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5月29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日，乡镇服务保障工作站挂牌运行。6月份村级工作站挂牌运行。按</w:t>
      </w:r>
      <w:r>
        <w:rPr>
          <w:rFonts w:ascii="FangSong" w:hAnsi="FangSong" w:eastAsia="FangSong" w:cs="FangSong"/>
          <w:sz w:val="25"/>
          <w:szCs w:val="25"/>
          <w:spacing w:val="-3"/>
        </w:rPr>
        <w:t>照“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服务、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自我管理、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自我监督、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自我教育、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自我发展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”的退役军人服务工作模式，形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成“退役军人的工作退役军人做、退役军人的事情退役军人办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”，“战友关爱战</w:t>
      </w:r>
    </w:p>
    <w:p>
      <w:pPr>
        <w:ind w:left="1312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友、兄弟服务兄弟</w:t>
      </w:r>
      <w:r>
        <w:rPr>
          <w:rFonts w:ascii="FangSong" w:hAnsi="FangSong" w:eastAsia="FangSong" w:cs="FangSong"/>
          <w:sz w:val="25"/>
          <w:szCs w:val="25"/>
          <w:spacing w:val="-8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”的良好工作格局。</w:t>
      </w:r>
    </w:p>
    <w:p>
      <w:pPr>
        <w:ind w:left="18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509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古县退役军人事务局2023年度部门决算由古县退役军人事务局本级组成。根据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主要职责，古县退役军人事务局本级设3个内设机构，分别为综合办公室、拥军优抚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股、安置就业股。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部门名称：古县退役军人事务局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4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821.26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798.93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6.61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15.41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0.31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259"/>
        <w:gridCol w:w="1223"/>
        <w:gridCol w:w="1103"/>
        <w:gridCol w:w="755"/>
        <w:gridCol w:w="851"/>
        <w:gridCol w:w="911"/>
        <w:gridCol w:w="732"/>
        <w:gridCol w:w="761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6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90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8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10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80" w:type="dxa"/>
            <w:vAlign w:val="top"/>
            <w:gridSpan w:val="2"/>
          </w:tcPr>
          <w:p>
            <w:pPr>
              <w:pStyle w:val="TableText"/>
              <w:ind w:left="114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43" w:right="116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7" w:right="30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6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8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3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6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50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80" w:type="dxa"/>
            <w:vAlign w:val="top"/>
            <w:gridSpan w:val="2"/>
          </w:tcPr>
          <w:p>
            <w:pPr>
              <w:ind w:left="113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23" w:type="dxa"/>
            <w:vAlign w:val="top"/>
          </w:tcPr>
          <w:p>
            <w:pPr>
              <w:ind w:left="55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03" w:type="dxa"/>
            <w:vAlign w:val="top"/>
          </w:tcPr>
          <w:p>
            <w:pPr>
              <w:ind w:left="49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55" w:type="dxa"/>
            <w:vAlign w:val="top"/>
          </w:tcPr>
          <w:p>
            <w:pPr>
              <w:ind w:left="31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51" w:type="dxa"/>
            <w:vAlign w:val="top"/>
          </w:tcPr>
          <w:p>
            <w:pPr>
              <w:ind w:left="36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32" w:type="dxa"/>
            <w:vAlign w:val="top"/>
          </w:tcPr>
          <w:p>
            <w:pPr>
              <w:ind w:left="31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61" w:type="dxa"/>
            <w:vAlign w:val="top"/>
          </w:tcPr>
          <w:p>
            <w:pPr>
              <w:ind w:left="322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80" w:type="dxa"/>
            <w:vAlign w:val="top"/>
            <w:gridSpan w:val="2"/>
          </w:tcPr>
          <w:p>
            <w:pPr>
              <w:ind w:left="113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 w:right="17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 w:right="17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" w:right="172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" w:right="17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2080803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 w:right="17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在乡复员、退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伍军人生活补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2080805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义务兵优待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2080807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光荣院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0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2080808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8" w:right="172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烈士纪念设施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管理维护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1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2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其他优抚支出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9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0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退役安置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2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3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2080901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退役士兵安置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2080902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" w:right="17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军队移交政府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的离退休人员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安置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7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18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2080904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6" w:right="172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退役士兵管理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教育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2080999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 w:right="17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其他退役安置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" w:right="17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退役军人管理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154.87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154.87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2082801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8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89.23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0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89.23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39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65.65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20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65.65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21014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优抚对象医疗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2101401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 w:right="172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优抚对象医疗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51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left="632"/>
              <w:spacing w:before="95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1367"/>
        <w:gridCol w:w="1271"/>
        <w:gridCol w:w="1259"/>
        <w:gridCol w:w="1259"/>
        <w:gridCol w:w="527"/>
        <w:gridCol w:w="911"/>
        <w:gridCol w:w="917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0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部门名称：古县退役军人事务局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72" w:type="dxa"/>
            <w:vAlign w:val="top"/>
            <w:gridSpan w:val="2"/>
          </w:tcPr>
          <w:p>
            <w:pPr>
              <w:ind w:left="123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375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04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72" w:type="dxa"/>
            <w:vAlign w:val="top"/>
            <w:gridSpan w:val="2"/>
          </w:tcPr>
          <w:p>
            <w:pPr>
              <w:pStyle w:val="TableText"/>
              <w:ind w:left="123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71" w:type="dxa"/>
            <w:vAlign w:val="top"/>
          </w:tcPr>
          <w:p>
            <w:pPr>
              <w:ind w:left="58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72" w:type="dxa"/>
            <w:vAlign w:val="top"/>
            <w:gridSpan w:val="2"/>
          </w:tcPr>
          <w:p>
            <w:pPr>
              <w:pStyle w:val="TableText"/>
              <w:ind w:left="124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645.86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 w:right="100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159.99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638.94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7" w:right="100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4" w:right="100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231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1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/>
              <w:spacing w:before="49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2080803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" w:right="100" w:hanging="3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在乡复员、退伍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军人生活补助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2080805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义务兵优待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2080807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4"/>
              </w:rPr>
              <w:t>光荣院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6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2080808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" w:right="100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烈士纪念设施管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理维护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9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0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2080899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其他优抚支出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退役安置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0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1"/>
              <w:spacing w:before="80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2080901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退役士兵安置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2080902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7" w:right="100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军队移交政府的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离退休人员安置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5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2080904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11" w:right="100" w:hanging="6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退役士兵管理教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2080999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19" w:right="100" w:hanging="1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其他退役安置支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 w:right="100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154.87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142.97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11.90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2082801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89.23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80.33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65.65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62.65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21014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优抚对象医疗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2101401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 w:right="100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优抚对象医疗补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9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758"/>
        <w:gridCol w:w="1570"/>
        <w:gridCol w:w="1427"/>
        <w:gridCol w:w="1493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2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570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91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26" w:type="dxa"/>
            <w:vAlign w:val="top"/>
            <w:gridSpan w:val="2"/>
          </w:tcPr>
          <w:p>
            <w:pPr>
              <w:ind w:left="206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ind w:left="1863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58" w:type="dxa"/>
            <w:vAlign w:val="top"/>
          </w:tcPr>
          <w:p>
            <w:pPr>
              <w:ind w:left="99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70" w:type="dxa"/>
            <w:vAlign w:val="top"/>
          </w:tcPr>
          <w:p>
            <w:pPr>
              <w:ind w:left="585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526" w:type="dxa"/>
            <w:vAlign w:val="top"/>
            <w:gridSpan w:val="2"/>
          </w:tcPr>
          <w:p>
            <w:pPr>
              <w:ind w:left="2059"/>
              <w:spacing w:before="68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735"/>
              <w:spacing w:before="89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90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90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526" w:type="dxa"/>
            <w:vAlign w:val="top"/>
            <w:gridSpan w:val="2"/>
          </w:tcPr>
          <w:p>
            <w:pPr>
              <w:pStyle w:val="TableText"/>
              <w:ind w:left="2068"/>
              <w:spacing w:before="6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821.26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175.40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645.86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798.93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159.99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638.94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17.02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1.27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20" w:right="50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15.75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548.19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在乡复员、退伍军人生活补助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236.21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7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义务兵优待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115.72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光荣院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89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9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98.00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烈士纪念设施管理维护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92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2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32.26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其他优抚支出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90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9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66.01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退役安置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92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2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78.85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2080901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退役士兵安置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2080902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军队移交政府的离退休人员安置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87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07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48.76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2080904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退役士兵管理教育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0.78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2080999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其他退役安置支出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17.80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退役军人管理事务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154.87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142.97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11.90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2082801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89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89.23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7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80.33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090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65.65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62.65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21014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优抚对象医疗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2101401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优抚对象医疗补助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left="110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15.41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</w:tr>
      <w:tr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</w:tr>
      <w:tr>
        <w:trPr>
          <w:trHeight w:val="325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70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0.31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154.64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155.90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19.49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部门名称：古县退役军人事务局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88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0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4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单位名称：古县退役军人事务局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12.91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7" w:right="1450" w:firstLine="498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2023年度收入总计821.26万元，支出总计821.26万元。与上年相比，收入总计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减少231.89万元，下降22.02%，支出总计减少231.89万元，下降22.02%。主要原因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是2023年义务兵优待金资金减少、上级资金烈士纪念设施资金项目减少。</w:t>
      </w:r>
    </w:p>
    <w:p>
      <w:pPr>
        <w:ind w:left="18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2023年度收入合计821.26万元，其中：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财政拨款收入821.26万元，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2023年度支出合计821.26万元，其中：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基本支出175.40万元，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占比21.36%；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项目支出645.86万元，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占比78.64%；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450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2023年度财政拨款收入总计821.26万元，支出总计821.26万元。与上年相比，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财政拨款收入总计减少231.89万元，下降22.02%；财政拨款支出总计减少231.89万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元，下降22.02%。主要原因是2023年义务兵优待金资金减少、上级资金烈士纪念设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施资金项目减少。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2023年一般公共预算财政拨款决算支出821.</w:t>
      </w:r>
      <w:r>
        <w:rPr>
          <w:rFonts w:ascii="FangSong" w:hAnsi="FangSong" w:eastAsia="FangSong" w:cs="FangSong"/>
          <w:sz w:val="25"/>
          <w:szCs w:val="25"/>
          <w:spacing w:val="-1"/>
        </w:rPr>
        <w:t>26万元，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100.00%。与上年相比，一般公共预算财政拨款支出减少231.89万元，下降</w:t>
      </w:r>
    </w:p>
    <w:p>
      <w:pPr>
        <w:ind w:left="1351" w:right="1450" w:hanging="49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22.02%。主要原因是2023年义务兵优待金资金减少、上级资金烈士纪念设施资金项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5"/>
        </w:rPr>
        <w:t>目减少。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2023年度一般公共预算财政拨款支出821.26万元，主要用于以下方面：</w:t>
      </w:r>
    </w:p>
    <w:p>
      <w:pPr>
        <w:spacing w:line="223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4" w:right="4277" w:hanging="4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社会保障和就业支出(类)798.93万元，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占比97.28%；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卫生健康支出(类)6.61万元，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占比0.80%；</w:t>
      </w:r>
    </w:p>
    <w:p>
      <w:pPr>
        <w:ind w:left="1812" w:right="5285" w:hanging="2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住房保障支出(类)15.41万元，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占比1.88%；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其他支出(类)0.31万元，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占比0.04%。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2023年度一般公共预算财政拨款支出年初预算942.36万元，支出决算821.26万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元，完成年初预算的87.15%。其中：</w:t>
      </w:r>
    </w:p>
    <w:p>
      <w:pPr>
        <w:ind w:left="1307" w:right="1324" w:firstLine="1018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1、社会保障和就业支出年初预算922.92万元，支出决算798.93万元</w:t>
      </w:r>
      <w:r>
        <w:rPr>
          <w:rFonts w:ascii="FangSong" w:hAnsi="FangSong" w:eastAsia="FangSong" w:cs="FangSong"/>
          <w:sz w:val="25"/>
          <w:szCs w:val="25"/>
        </w:rPr>
        <w:t>，完成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年初预算的86.57%，用于社会保障缴费支出、抚恤资金发放支出、退役安置资金发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放支出及人员工资支出、义务兵优待金等项目支出。较2022年决算减少227.8万元，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减少22.18%，主要原因是2023年抚恤资金发放支出减少（义务兵优待金资金减少、</w:t>
      </w:r>
    </w:p>
    <w:p>
      <w:pPr>
        <w:ind w:left="1308"/>
        <w:spacing w:before="4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上级资金烈士纪念设施资金项目减少）。</w:t>
      </w:r>
    </w:p>
    <w:p>
      <w:pPr>
        <w:ind w:left="1806"/>
        <w:spacing w:before="128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2、卫生健康支出年初预算5.32万元，支出决算6.61万元，完成年初预算的</w:t>
      </w:r>
    </w:p>
    <w:p>
      <w:pPr>
        <w:ind w:left="1311" w:right="1324" w:firstLine="5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124.25%，用于优抚对象医疗补助。较2022年决算减少5.79万元，减少46.69%，</w:t>
      </w:r>
      <w:r>
        <w:rPr>
          <w:rFonts w:ascii="FangSong" w:hAnsi="FangSong" w:eastAsia="FangSong" w:cs="FangSong"/>
          <w:sz w:val="25"/>
          <w:szCs w:val="25"/>
        </w:rPr>
        <w:t>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原因是2023年上级资金优抚对象医疗补助</w:t>
      </w:r>
      <w:r>
        <w:rPr>
          <w:rFonts w:ascii="FangSong" w:hAnsi="FangSong" w:eastAsia="FangSong" w:cs="FangSong"/>
          <w:sz w:val="25"/>
          <w:szCs w:val="25"/>
        </w:rPr>
        <w:t>资金减少。</w:t>
      </w:r>
    </w:p>
    <w:p>
      <w:pPr>
        <w:ind w:left="1317" w:right="1450" w:firstLine="490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3、住房保障支出年初预算14.12万元，支出决算15.41万元，完成年初预算的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109.13%，用于住房公积金支出。较2022年决算增加1.39万元，增加9.91%，主</w:t>
      </w:r>
      <w:r>
        <w:rPr>
          <w:rFonts w:ascii="FangSong" w:hAnsi="FangSong" w:eastAsia="FangSong" w:cs="FangSong"/>
          <w:sz w:val="25"/>
          <w:szCs w:val="25"/>
        </w:rPr>
        <w:t>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因是2023年住房公积金基数增加。</w:t>
      </w:r>
    </w:p>
    <w:p>
      <w:pPr>
        <w:ind w:left="1802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4、其他支出年初预算0万元，支出决算0.31万元，完成年</w:t>
      </w:r>
      <w:r>
        <w:rPr>
          <w:rFonts w:ascii="FangSong" w:hAnsi="FangSong" w:eastAsia="FangSong" w:cs="FangSong"/>
          <w:sz w:val="25"/>
          <w:szCs w:val="25"/>
        </w:rPr>
        <w:t>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</w:t>
      </w:r>
    </w:p>
    <w:p>
      <w:pPr>
        <w:ind w:left="1311" w:right="1324" w:hanging="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2021年度公务员目标责任考核奖金支出。较2022年决算增加</w:t>
      </w:r>
      <w:r>
        <w:rPr>
          <w:rFonts w:ascii="FangSong" w:hAnsi="FangSong" w:eastAsia="FangSong" w:cs="FangSong"/>
          <w:sz w:val="25"/>
          <w:szCs w:val="25"/>
        </w:rPr>
        <w:t>0.41万元，增加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要原因是本年度增加公务员目标责任考核奖金。</w:t>
      </w:r>
    </w:p>
    <w:p>
      <w:pPr>
        <w:ind w:left="18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2023年度财政拨款基本支出175.40万元，其中：</w:t>
      </w:r>
    </w:p>
    <w:p>
      <w:pPr>
        <w:ind w:left="1306" w:right="1323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人员经费155.90万元，主要包括基本工资58.01万元、津贴补贴28.24万元、奖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金6.24万元、绩效工资22.12万元、其他社会保险缴费24.61万元、住房公积金15.41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万元、对个人和家庭的补助1.27万元支出；</w:t>
      </w:r>
    </w:p>
    <w:p>
      <w:pPr>
        <w:ind w:left="1308" w:right="1317" w:firstLine="507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公用经费19.49万元，主要包括办公费3.89万元、印刷费2.95万元、差旅费0.64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万元、邮电费0.37万元、劳务费0.56万元、工会经费1.96万元、福利费3.43万元、</w:t>
      </w:r>
    </w:p>
    <w:p>
      <w:pPr>
        <w:ind w:left="1308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其他交通费用5.70万元。</w:t>
      </w:r>
    </w:p>
    <w:p>
      <w:pPr>
        <w:ind w:left="17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spacing w:line="222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5"/>
      <w:bookmarkEnd w:id="65"/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是：本部门无因公出国（境）费支出；</w:t>
      </w:r>
    </w:p>
    <w:p>
      <w:pPr>
        <w:ind w:left="1307" w:right="1318" w:firstLine="508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是：本部门无公务用车运行维护费支出；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1331" w:right="1306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门无公务用车。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车，主要用于：本部门无公务用车。</w:t>
      </w:r>
    </w:p>
    <w:p>
      <w:pPr>
        <w:ind w:left="1802"/>
        <w:spacing w:before="13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1"/>
        </w:rPr>
        <w:t>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部门无国（境）外接待。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2023年机关运行经费支出12.91万元，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比2022年增加0.23万元，增长1.81%，主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要原因本部门2023年工会费、福利费增加。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8" w:right="1318" w:firstLine="502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</w:p>
    <w:p>
      <w:pPr>
        <w:spacing w:line="303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7" w:right="1432" w:hanging="1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他用车主要是本部门无其他用车；单价100万元（含）以上设备（不含车辆）0台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1" w:right="1450" w:firstLine="510"/>
        <w:spacing w:before="13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展了绩效自评，涉及二级项目23个，资金6</w:t>
      </w:r>
      <w:r>
        <w:rPr>
          <w:rFonts w:ascii="FangSong" w:hAnsi="FangSong" w:eastAsia="FangSong" w:cs="FangSong"/>
          <w:sz w:val="25"/>
          <w:szCs w:val="25"/>
          <w:spacing w:val="1"/>
        </w:rPr>
        <w:t>45.86万元，其中一般公共预算项目支出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645.86万元、政府性基金预算项目支出0万元、国有资金经营预算项目支出0万元、</w:t>
      </w:r>
    </w:p>
    <w:p>
      <w:pPr>
        <w:ind w:left="1306" w:right="1324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自评结果为：23个项目自评等</w:t>
      </w:r>
      <w:r>
        <w:rPr>
          <w:rFonts w:ascii="FangSong" w:hAnsi="FangSong" w:eastAsia="FangSong" w:cs="FangSong"/>
          <w:sz w:val="25"/>
          <w:szCs w:val="25"/>
          <w:spacing w:val="-2"/>
        </w:rPr>
        <w:t>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组织对“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劳务派遣人员工资业务费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”“义务兵优待金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自主就业一</w:t>
      </w:r>
      <w:r>
        <w:rPr>
          <w:rFonts w:ascii="FangSong" w:hAnsi="FangSong" w:eastAsia="FangSong" w:cs="FangSong"/>
          <w:sz w:val="25"/>
          <w:szCs w:val="25"/>
          <w:spacing w:val="-4"/>
        </w:rPr>
        <w:t>次性经济补助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金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”“春节、八一大走访慰问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”等13个项目</w:t>
      </w:r>
      <w:r>
        <w:rPr>
          <w:rFonts w:ascii="FangSong" w:hAnsi="FangSong" w:eastAsia="FangSong" w:cs="FangSong"/>
          <w:sz w:val="25"/>
          <w:szCs w:val="25"/>
          <w:spacing w:val="-1"/>
        </w:rPr>
        <w:t>开展了部门评价，涉及资金490.63万</w:t>
      </w:r>
    </w:p>
    <w:p>
      <w:pPr>
        <w:ind w:left="1306" w:right="1324" w:firstLine="4"/>
        <w:spacing w:before="4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元，其中一般公共预算支出490.63万元、政府性基金预算支出0万元、国有资金经营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预算支出0万元、社会保险基金预算支出0万元。从评价结果来看，确保社会大局稳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定、促进社会公平正义、保障人民安居乐业、服务经济社会发展，确保了工作正常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5"/>
        </w:rPr>
        <w:t>开展。</w:t>
      </w:r>
    </w:p>
    <w:p>
      <w:pPr>
        <w:ind w:left="1695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7" w:right="7374" w:firstLine="49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本单位无其他事项</w:t>
      </w:r>
    </w:p>
    <w:p>
      <w:pPr>
        <w:spacing w:line="303" w:lineRule="auto"/>
        <w:sectPr>
          <w:headerReference w:type="default" r:id="rId26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</w:t>
      </w:r>
    </w:p>
    <w:p>
      <w:pPr>
        <w:spacing w:line="223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76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7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82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4" style="position:absolute;margin-left:86.92pt;margin-top:44.1055pt;mso-position-vertical-relative:page;mso-position-horizontal-relative:page;width:119.4pt;height:18.8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6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83.186pt;mso-position-vertical-relative:text;mso-position-horizontal-relative:text;width:99.4pt;height:18.7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4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6" style="position:absolute;margin-left:86.92pt;margin-top:44.1055pt;mso-position-vertical-relative:page;mso-position-horizontal-relative:page;width:119.4pt;height:18.8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8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391.92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83.186pt;mso-position-vertical-relative:text;mso-position-horizontal-relative:text;width:99.4pt;height:18.7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6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0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391.92pt;margin-top:234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8" style="position:absolute;margin-left:86.92pt;margin-top:44.1055pt;mso-position-vertical-relative:page;mso-position-horizontal-relative:page;width:119.4pt;height:18.85pt;z-index:25170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2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-13.08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0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83.186pt;mso-position-vertical-relative:text;mso-position-horizontal-relative:text;width:99.4pt;height:18.7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4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8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83.186pt;mso-position-vertical-relative:text;mso-position-horizontal-relative:text;width:99.4pt;height:18.7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78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86.92pt;margin-top:44.1055pt;mso-position-vertical-relative:page;mso-position-horizontal-relative:page;width:119.4pt;height:18.8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0" style="position:absolute;margin-left:493.28pt;margin-top:483.186pt;mso-position-vertical-relative:text;mso-position-horizontal-relative:text;width:99.4pt;height:18.7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2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-13.08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4.1055pt;mso-position-vertical-relative:page;mso-position-horizontal-relative:page;width:119.4pt;height:18.8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2" style="position:absolute;margin-left:86.92pt;margin-top:44.1055pt;mso-position-vertical-relative:page;mso-position-horizontal-relative:page;width:119.4pt;height:18.85pt;z-index:251751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83.186pt;mso-position-vertical-relative:text;mso-position-horizontal-relative:text;width:99.4pt;height:18.7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86.92pt;margin-top:44.1055pt;mso-position-vertical-relative:page;mso-position-horizontal-relative:page;width:119.4pt;height:18.8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6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86.92pt;margin-top:478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86.92pt;margin-top:44.1055pt;mso-position-vertical-relative:page;mso-position-horizontal-relative:page;width:119.4pt;height:18.8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9.1801pt;mso-position-vertical-relative:page;mso-position-horizontal-relative:page;width:99.4pt;height:18.75pt;z-index:251763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8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391.92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6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0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86.92pt;margin-top:44.1055pt;mso-position-vertical-relative:page;mso-position-horizontal-relative:page;width:119.4pt;height:18.8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2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83.186pt;mso-position-vertical-relative:text;mso-position-horizontal-relative:text;width:99.4pt;height:18.7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6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391.92pt;margin-top:234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0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4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86.92pt;margin-top:478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83.186pt;mso-position-vertical-relative:text;mso-position-horizontal-relative:text;width:99.4pt;height:18.7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6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4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6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8" style="position:absolute;margin-left:-13.08pt;margin-top:234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6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9.1801pt;mso-position-vertical-relative:page;mso-position-horizontal-relative:page;width:99.4pt;height:18.7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0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86.92pt;margin-top:478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8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9.1801pt;mso-position-vertical-relative:page;mso-position-horizontal-relative:page;width:99.4pt;height:18.7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2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0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9.1801pt;mso-position-vertical-relative:page;mso-position-horizontal-relative:page;width:99.4pt;height:18.7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4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391.92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2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9.1801pt;mso-position-vertical-relative:page;mso-position-horizontal-relative:page;width:99.4pt;height:18.7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6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83.186pt;mso-position-vertical-relative:text;mso-position-horizontal-relative:text;width:99.4pt;height:18.7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0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391.92pt;margin-top:234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4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8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6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8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0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8" style="position:absolute;margin-left:493.28pt;margin-top:49.1801pt;mso-position-vertical-relative:page;mso-position-horizontal-relative:page;width:99.4pt;height:18.7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0" style="position:absolute;margin-left:86.92pt;margin-top:44.1055pt;mso-position-vertical-relative:page;mso-position-horizontal-relative:page;width:119.4pt;height:18.8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2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493.28pt;margin-top:483.186pt;mso-position-vertical-relative:text;mso-position-horizontal-relative:text;width:99.4pt;height:18.7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0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2" style="position:absolute;margin-left:86.92pt;margin-top:44.1055pt;mso-position-vertical-relative:page;mso-position-horizontal-relative:page;width:119.4pt;height:18.8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4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493.28pt;margin-top:483.186pt;mso-position-vertical-relative:text;mso-position-horizontal-relative:text;width:99.4pt;height:18.7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0" style="position:absolute;margin-left:391.92pt;margin-top:234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2" style="position:absolute;margin-left:86.92pt;margin-top:44.1055pt;mso-position-vertical-relative:page;mso-position-horizontal-relative:page;width:119.4pt;height:18.85pt;z-index:251844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6" style="position:absolute;margin-left:86.92pt;margin-top:478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493.28pt;margin-top:483.186pt;mso-position-vertical-relative:text;mso-position-horizontal-relative:text;width:99.4pt;height:18.7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2" style="position:absolute;margin-left:-13.08pt;margin-top:234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4" style="position:absolute;margin-left:86.92pt;margin-top:44.1055pt;mso-position-vertical-relative:page;mso-position-horizontal-relative:page;width:119.4pt;height:18.8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8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86.92pt;margin-top:478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6" style="position:absolute;margin-left:86.92pt;margin-top:44.1055pt;mso-position-vertical-relative:page;mso-position-horizontal-relative:page;width:119.4pt;height:18.8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9.1801pt;mso-position-vertical-relative:page;mso-position-horizontal-relative:page;width:99.4pt;height:18.7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0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391.92pt;margin-top:234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86.92pt;margin-top:478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8" style="position:absolute;margin-left:86.92pt;margin-top:44.1055pt;mso-position-vertical-relative:page;mso-position-horizontal-relative:page;width:119.4pt;height:18.85pt;z-index:251863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9.1801pt;mso-position-vertical-relative:page;mso-position-horizontal-relative:page;width:99.4pt;height:18.7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2" style="position:absolute;margin-left:-13.08pt;margin-top:234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83.186pt;mso-position-vertical-relative:text;mso-position-horizontal-relative:text;width:99.4pt;height:18.7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0" style="position:absolute;margin-left:86.92pt;margin-top:44.1055pt;mso-position-vertical-relative:page;mso-position-horizontal-relative:page;width:119.4pt;height:18.8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9.1801pt;mso-position-vertical-relative:page;mso-position-horizontal-relative:page;width:99.4pt;height:18.7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4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2" style="position:absolute;margin-left:493.28pt;margin-top:49.1801pt;mso-position-vertical-relative:page;mso-position-horizontal-relative:page;width:99.4pt;height:18.7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6" style="position:absolute;margin-left:391.92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86.92pt;margin-top:478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-13.08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83.186pt;mso-position-vertical-relative:text;mso-position-horizontal-relative:text;width:99.4pt;height:18.7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4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6" style="position:absolute;margin-left:86.92pt;margin-top:44.1055pt;mso-position-vertical-relative:page;mso-position-horizontal-relative:page;width:119.4pt;height:18.8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8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493.28pt;margin-top:483.186pt;mso-position-vertical-relative:text;mso-position-horizontal-relative:text;width:99.4pt;height:18.7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2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391.92pt;margin-top:234.112pt;mso-position-vertical-relative:text;mso-position-horizontal-relative:text;width:119.4pt;height:18.8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6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0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83.186pt;mso-position-vertical-relative:text;mso-position-horizontal-relative:text;width:99.4pt;height:18.7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6" style="position:absolute;margin-left:86.92pt;margin-top:478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8" style="position:absolute;margin-left:493.28pt;margin-top:49.1801pt;mso-position-vertical-relative:page;mso-position-horizontal-relative:page;width:99.4pt;height:18.7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0" style="position:absolute;margin-left:86.92pt;margin-top:44.1055pt;mso-position-vertical-relative:page;mso-position-horizontal-relative:page;width:119.4pt;height:18.8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2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391.92pt;margin-top:234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8" style="position:absolute;margin-left:86.92pt;margin-top:44.1055pt;mso-position-vertical-relative:page;mso-position-horizontal-relative:page;width:119.4pt;height:18.8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02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391.92pt;margin-top:234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6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10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4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9.1801pt;mso-position-vertical-relative:page;mso-position-horizontal-relative:page;width:99.4pt;height:18.7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8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83.186pt;mso-position-vertical-relative:text;mso-position-horizontal-relative:text;width:99.4pt;height:18.7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2" style="position:absolute;margin-left:391.92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86.92pt;margin-top:478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7"/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6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9.1801pt;mso-position-vertical-relative:page;mso-position-horizontal-relative:page;width:99.4pt;height:18.7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0" style="position:absolute;margin-left:86.92pt;margin-top:478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-13.08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391.92pt;margin-top:234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8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9.1801pt;mso-position-vertical-relative:page;mso-position-horizontal-relative:page;width:99.4pt;height:18.7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2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6" style="position:absolute;margin-left:391.92pt;margin-top:234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86.92pt;margin-top:478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0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2" style="position:absolute;margin-left:86.92pt;margin-top:44.1055pt;mso-position-vertical-relative:page;mso-position-horizontal-relative:page;width:119.4pt;height:18.85pt;z-index:251940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4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86.92pt;margin-top:478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2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4" style="position:absolute;margin-left:86.92pt;margin-top:44.1055pt;mso-position-vertical-relative:page;mso-position-horizontal-relative:page;width:119.4pt;height:18.8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66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86.92pt;margin-top:478.112pt;mso-position-vertical-relative:text;mso-position-horizontal-relative:text;width:119.4pt;height:18.8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493.28pt;margin-top:483.186pt;mso-position-vertical-relative:text;mso-position-horizontal-relative:text;width:99.4pt;height:18.7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2" style="position:absolute;margin-left:391.92pt;margin-top:234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4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8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391.92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86.92pt;margin-top:478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83.186pt;mso-position-vertical-relative:text;mso-position-horizontal-relative:text;width:99.4pt;height:18.7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6" style="position:absolute;margin-left:493.28pt;margin-top:49.1801pt;mso-position-vertical-relative:page;mso-position-horizontal-relative:page;width:99.4pt;height:18.7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8" style="position:absolute;margin-left:86.92pt;margin-top:44.1055pt;mso-position-vertical-relative:page;mso-position-horizontal-relative:page;width:119.4pt;height:18.8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0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8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2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86.92pt;margin-top:478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391.92pt;margin-top:234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0" style="position:absolute;margin-left:493.28pt;margin-top:49.1801pt;mso-position-vertical-relative:page;mso-position-horizontal-relative:page;width:99.4pt;height:18.75pt;z-index:251969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2" style="position:absolute;margin-left:86.92pt;margin-top:44.1055pt;mso-position-vertical-relative:page;mso-position-horizontal-relative:page;width:119.4pt;height:18.85pt;z-index:251971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14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493.28pt;margin-top:483.186pt;mso-position-vertical-relative:text;mso-position-horizontal-relative:text;width:99.4pt;height:18.7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8" style="position:absolute;margin-left:391.92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86.92pt;margin-top:478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2" style="position:absolute;margin-left:86.92pt;margin-top:44.1055pt;mso-position-vertical-relative:page;mso-position-horizontal-relative:page;width:119.4pt;height:18.8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9.1801pt;mso-position-vertical-relative:page;mso-position-horizontal-relative:page;width:99.4pt;height:18.7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26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391.92pt;margin-top:234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1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0" style="position:absolute;margin-left:493.28pt;margin-top:49.1801pt;mso-position-vertical-relative:page;mso-position-horizontal-relative:page;width:99.4pt;height:18.7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2" style="position:absolute;margin-left:86.92pt;margin-top:44.1055pt;mso-position-vertical-relative:page;mso-position-horizontal-relative:page;width:119.4pt;height:18.85pt;z-index:251982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34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391.92pt;margin-top:234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8" style="position:absolute;margin-left:493.28pt;margin-top:49.1801pt;mso-position-vertical-relative:page;mso-position-horizontal-relative:page;width:99.4pt;height:18.7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0" style="position:absolute;margin-left:86.92pt;margin-top:44.1055pt;mso-position-vertical-relative:page;mso-position-horizontal-relative:page;width:119.4pt;height:18.8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42" style="position:absolute;margin-left:391.92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-13.08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0" style="position:absolute;margin-left:493.28pt;margin-top:49.1801pt;mso-position-vertical-relative:page;mso-position-horizontal-relative:page;width:99.4pt;height:18.7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2" style="position:absolute;margin-left:86.92pt;margin-top:44.1055pt;mso-position-vertical-relative:page;mso-position-horizontal-relative:page;width:119.4pt;height:18.8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54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86.92pt;margin-top:478.112pt;mso-position-vertical-relative:text;mso-position-horizontal-relative:text;width:119.4pt;height:18.8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493.28pt;margin-top:483.186pt;mso-position-vertical-relative:text;mso-position-horizontal-relative:text;width:99.4pt;height:18.7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2" style="position:absolute;margin-left:86.92pt;margin-top:44.1055pt;mso-position-vertical-relative:page;mso-position-horizontal-relative:page;width:119.4pt;height:18.85pt;z-index:251998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493.28pt;margin-top:49.1801pt;mso-position-vertical-relative:page;mso-position-horizontal-relative:page;width:99.4pt;height:18.75pt;z-index:251999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66" style="position:absolute;margin-left:-13.08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391.92pt;margin-top:234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86.92pt;margin-top:478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493.28pt;margin-top:483.186pt;mso-position-vertical-relative:text;mso-position-horizontal-relative:text;width:99.4pt;height:18.7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4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6" style="position:absolute;margin-left:86.92pt;margin-top:44.1055pt;mso-position-vertical-relative:page;mso-position-horizontal-relative:page;width:119.4pt;height:18.85pt;z-index:252007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78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391.92pt;margin-top:234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2" style="position:absolute;margin-left:86.92pt;margin-top:478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6" style="position:absolute;margin-left:86.92pt;margin-top:44.1055pt;mso-position-vertical-relative:page;mso-position-horizontal-relative:page;width:119.4pt;height:18.85pt;z-index:252014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493.28pt;margin-top:49.1801pt;mso-position-vertical-relative:page;mso-position-horizontal-relative:page;width:99.4pt;height:18.75pt;z-index:252015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90" style="position:absolute;margin-left:-13.08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391.92pt;margin-top:234.112pt;mso-position-vertical-relative:text;mso-position-horizontal-relative:text;width:119.4pt;height:18.8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86.92pt;margin-top:478.112pt;mso-position-vertical-relative:text;mso-position-horizontal-relative:text;width:119.4pt;height:18.85pt;z-index:252012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493.28pt;margin-top:483.186pt;mso-position-vertical-relative:text;mso-position-horizontal-relative:text;width:99.4pt;height:18.7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8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0" style="position:absolute;margin-left:86.92pt;margin-top:44.1055pt;mso-position-vertical-relative:page;mso-position-horizontal-relative:page;width:119.4pt;height:18.85pt;z-index:252019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02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391.92pt;margin-top:234.112pt;mso-position-vertical-relative:text;mso-position-horizontal-relative:text;width:119.4pt;height:18.8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86.92pt;margin-top:478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0" style="position:absolute;margin-left:86.92pt;margin-top:44.1055pt;mso-position-vertical-relative:page;mso-position-horizontal-relative:page;width:119.4pt;height:18.85pt;z-index:252023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493.28pt;margin-top:49.1801pt;mso-position-vertical-relative:page;mso-position-horizontal-relative:page;width:99.4pt;height:18.75pt;z-index:252025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914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391.92pt;margin-top:234.112pt;mso-position-vertical-relative:text;mso-position-horizontal-relative:text;width:119.4pt;height:18.8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14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8" style="position:absolute;margin-left:86.92pt;margin-top:44.1055pt;mso-position-vertical-relative:page;mso-position-horizontal-relative:page;width:119.4pt;height:18.85pt;z-index:252028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9.1801pt;mso-position-vertical-relative:page;mso-position-horizontal-relative:page;width:99.4pt;height:18.75pt;z-index:252032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922" style="position:absolute;margin-left:-13.08pt;margin-top:234.112pt;mso-position-vertical-relative:text;mso-position-horizontal-relative:text;width:119.4pt;height:18.8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4" style="position:absolute;margin-left:391.92pt;margin-top:234.112pt;mso-position-vertical-relative:text;mso-position-horizontal-relative:text;width:119.4pt;height:18.8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6" style="position:absolute;margin-left:493.28pt;margin-top:49.1801pt;mso-position-vertical-relative:page;mso-position-horizontal-relative:page;width:99.4pt;height:18.75pt;z-index:252038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8" style="position:absolute;margin-left:86.92pt;margin-top:44.1055pt;mso-position-vertical-relative:page;mso-position-horizontal-relative:page;width:119.4pt;height:18.85pt;z-index:252040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30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86.92pt;margin-top:478.112pt;mso-position-vertical-relative:text;mso-position-horizontal-relative:text;width:119.4pt;height:18.85pt;z-index:252036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4" style="position:absolute;margin-left:493.28pt;margin-top:483.186pt;mso-position-vertical-relative:text;mso-position-horizontal-relative:text;width:99.4pt;height:18.75pt;z-index:252037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6" style="position:absolute;margin-left:391.92pt;margin-top:234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5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8" style="position:absolute;margin-left:86.92pt;margin-top:44.1055pt;mso-position-vertical-relative:page;mso-position-horizontal-relative:page;width:119.4pt;height:18.85pt;z-index:252042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493.28pt;margin-top:49.1801pt;mso-position-vertical-relative:page;mso-position-horizontal-relative:page;width:99.4pt;height:18.75pt;z-index:252046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42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86.92pt;margin-top:478.112pt;mso-position-vertical-relative:text;mso-position-horizontal-relative:text;width:119.4pt;height:18.8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391.92pt;margin-top:234.112pt;mso-position-vertical-relative:text;mso-position-horizontal-relative:text;width:119.4pt;height:18.8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8" style="position:absolute;margin-left:493.28pt;margin-top:483.186pt;mso-position-vertical-relative:text;mso-position-horizontal-relative:text;width:99.4pt;height:18.7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0" style="position:absolute;margin-left:493.28pt;margin-top:49.1801pt;mso-position-vertical-relative:page;mso-position-horizontal-relative:page;width:99.4pt;height:18.75pt;z-index:252050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2" style="position:absolute;margin-left:86.92pt;margin-top:44.1055pt;mso-position-vertical-relative:page;mso-position-horizontal-relative:page;width:119.4pt;height:18.85pt;z-index:252052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54" style="position:absolute;margin-left:-13.08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6" style="position:absolute;margin-left:391.92pt;margin-top:234.112pt;mso-position-vertical-relative:text;mso-position-horizontal-relative:text;width:119.4pt;height:18.8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493.28pt;margin-top:483.186pt;mso-position-vertical-relative:text;mso-position-horizontal-relative:text;width:99.4pt;height:18.75pt;z-index:252049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0" style="position:absolute;margin-left:86.92pt;margin-top:478.112pt;mso-position-vertical-relative:text;mso-position-horizontal-relative:text;width:119.4pt;height:18.85pt;z-index:252051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2" style="position:absolute;margin-left:493.28pt;margin-top:49.1801pt;mso-position-vertical-relative:page;mso-position-horizontal-relative:page;width:99.4pt;height:18.75pt;z-index:252056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4" style="position:absolute;margin-left:86.92pt;margin-top:44.1055pt;mso-position-vertical-relative:page;mso-position-horizontal-relative:page;width:119.4pt;height:18.85pt;z-index:252057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66" style="position:absolute;margin-left:-13.08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8" style="position:absolute;margin-left:391.92pt;margin-top:234.112pt;mso-position-vertical-relative:text;mso-position-horizontal-relative:text;width:119.4pt;height:18.85pt;z-index:252054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86.92pt;margin-top:478.112pt;mso-position-vertical-relative:text;mso-position-horizontal-relative:text;width:119.4pt;height:18.85pt;z-index:252055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2" style="position:absolute;margin-left:493.28pt;margin-top:483.186pt;mso-position-vertical-relative:text;mso-position-horizontal-relative:text;width:99.4pt;height:18.75pt;z-index:252058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4" style="position:absolute;margin-left:86.92pt;margin-top:44.1055pt;mso-position-vertical-relative:page;mso-position-horizontal-relative:page;width:119.4pt;height:18.85pt;z-index:252061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493.28pt;margin-top:49.1801pt;mso-position-vertical-relative:page;mso-position-horizontal-relative:page;width:99.4pt;height:18.75pt;z-index:252063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78" style="position:absolute;margin-left:-13.08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0" style="position:absolute;margin-left:391.92pt;margin-top:234.112pt;mso-position-vertical-relative:text;mso-position-horizontal-relative:text;width:119.4pt;height:18.85pt;z-index:252060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86.92pt;margin-top:478.112pt;mso-position-vertical-relative:text;mso-position-horizontal-relative:text;width:119.4pt;height:18.8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4" style="position:absolute;margin-left:493.28pt;margin-top:483.186pt;mso-position-vertical-relative:text;mso-position-horizontal-relative:text;width:99.4pt;height:18.75pt;z-index:252064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6" style="position:absolute;margin-left:86.92pt;margin-top:44.1055pt;mso-position-vertical-relative:page;mso-position-horizontal-relative:page;width:119.4pt;height:18.85pt;z-index:252068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8" style="position:absolute;margin-left:493.28pt;margin-top:49.1801pt;mso-position-vertical-relative:page;mso-position-horizontal-relative:page;width:99.4pt;height:18.75pt;z-index:252070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90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2" style="position:absolute;margin-left:86.92pt;margin-top:478.112pt;mso-position-vertical-relative:text;mso-position-horizontal-relative:text;width:119.4pt;height:18.85pt;z-index:252066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4" style="position:absolute;margin-left:493.28pt;margin-top:483.186pt;mso-position-vertical-relative:text;mso-position-horizontal-relative:text;width:99.4pt;height:18.7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96" style="position:absolute;margin-left:391.92pt;margin-top:234.112pt;mso-position-vertical-relative:text;mso-position-horizontal-relative:text;width:119.4pt;height:18.8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8" style="position:absolute;margin-left:86.92pt;margin-top:44.1055pt;mso-position-vertical-relative:page;mso-position-horizontal-relative:page;width:119.4pt;height:18.85pt;z-index:252072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0" style="position:absolute;margin-left:493.28pt;margin-top:49.1801pt;mso-position-vertical-relative:page;mso-position-horizontal-relative:page;width:99.4pt;height:18.75pt;z-index:252073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002" style="position:absolute;margin-left:-13.08pt;margin-top:234.112pt;mso-position-vertical-relative:text;mso-position-horizontal-relative:text;width:119.4pt;height:18.8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391.92pt;margin-top:234.112pt;mso-position-vertical-relative:text;mso-position-horizontal-relative:text;width:119.4pt;height:18.85pt;z-index:252075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1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6" style="position:absolute;margin-left:493.28pt;margin-top:49.1801pt;mso-position-vertical-relative:page;mso-position-horizontal-relative:page;width:99.4pt;height:18.75pt;z-index:252079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8" style="position:absolute;margin-left:86.92pt;margin-top:44.1055pt;mso-position-vertical-relative:page;mso-position-horizontal-relative:page;width:119.4pt;height:18.85pt;z-index:252080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010" style="position:absolute;margin-left:-13.08pt;margin-top:234.112pt;mso-position-vertical-relative:text;mso-position-horizontal-relative:text;width:119.4pt;height:18.85pt;z-index:252078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391.92pt;margin-top:234.112pt;mso-position-vertical-relative:text;mso-position-horizontal-relative:text;width:119.4pt;height:18.8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4" style="position:absolute;margin-left:493.28pt;margin-top:49.1801pt;mso-position-vertical-relative:page;mso-position-horizontal-relative:page;width:99.4pt;height:18.75pt;z-index:252088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6" style="position:absolute;margin-left:86.92pt;margin-top:44.1055pt;mso-position-vertical-relative:page;mso-position-horizontal-relative:page;width:119.4pt;height:18.85pt;z-index:252089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18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0" style="position:absolute;margin-left:493.28pt;margin-top:483.186pt;mso-position-vertical-relative:text;mso-position-horizontal-relative:text;width:99.4pt;height:18.75pt;z-index:252085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2" style="position:absolute;margin-left:86.92pt;margin-top:478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391.92pt;margin-top:234.112pt;mso-position-vertical-relative:text;mso-position-horizontal-relative:text;width:119.4pt;height:18.85pt;z-index:252087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6" style="position:absolute;margin-left:86.92pt;margin-top:44.1055pt;mso-position-vertical-relative:page;mso-position-horizontal-relative:page;width:119.4pt;height:18.85pt;z-index:252094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493.28pt;margin-top:49.1801pt;mso-position-vertical-relative:page;mso-position-horizontal-relative:page;width:99.4pt;height:18.75pt;z-index:252095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30" style="position:absolute;margin-left:-13.08pt;margin-top:234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2" style="position:absolute;margin-left:391.92pt;margin-top:234.112pt;mso-position-vertical-relative:text;mso-position-horizontal-relative:text;width:119.4pt;height:18.8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4" style="position:absolute;margin-left:493.28pt;margin-top:483.186pt;mso-position-vertical-relative:text;mso-position-horizontal-relative:text;width:99.4pt;height:18.75pt;z-index:252092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6" style="position:absolute;margin-left:86.92pt;margin-top:478.112pt;mso-position-vertical-relative:text;mso-position-horizontal-relative:text;width:119.4pt;height:18.85pt;z-index:252093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8" style="position:absolute;margin-left:493.28pt;margin-top:49.1801pt;mso-position-vertical-relative:page;mso-position-horizontal-relative:page;width:99.4pt;height:18.75pt;z-index:252098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0" style="position:absolute;margin-left:86.92pt;margin-top:44.1055pt;mso-position-vertical-relative:page;mso-position-horizontal-relative:page;width:119.4pt;height:18.85pt;z-index:252099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42" style="position:absolute;margin-left:-13.08pt;margin-top:234.112pt;mso-position-vertical-relative:text;mso-position-horizontal-relative:text;width:119.4pt;height:18.85pt;z-index:252096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4" style="position:absolute;margin-left:86.92pt;margin-top:478.112pt;mso-position-vertical-relative:text;mso-position-horizontal-relative:text;width:119.4pt;height:18.8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6" style="position:absolute;margin-left:391.92pt;margin-top:234.112pt;mso-position-vertical-relative:text;mso-position-horizontal-relative:text;width:119.4pt;height:18.85pt;z-index:252100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8" style="position:absolute;margin-left:493.28pt;margin-top:483.186pt;mso-position-vertical-relative:text;mso-position-horizontal-relative:text;width:99.4pt;height:18.75pt;z-index:252101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0" style="position:absolute;margin-left:493.28pt;margin-top:49.1801pt;mso-position-vertical-relative:page;mso-position-horizontal-relative:page;width:99.4pt;height:18.75pt;z-index:252104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52" style="position:absolute;margin-left:86.92pt;margin-top:44.1055pt;mso-position-vertical-relative:page;mso-position-horizontal-relative:page;width:119.4pt;height:18.85pt;z-index:252107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54" style="position:absolute;margin-left:-13.08pt;margin-top:234.112pt;mso-position-vertical-relative:text;mso-position-horizontal-relative:text;width:119.4pt;height:18.85pt;z-index:252102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6" style="position:absolute;margin-left:391.92pt;margin-top:234.112pt;mso-position-vertical-relative:text;mso-position-horizontal-relative:text;width:119.4pt;height:18.85pt;z-index:252103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8" style="position:absolute;margin-left:86.92pt;margin-top:478.112pt;mso-position-vertical-relative:text;mso-position-horizontal-relative:text;width:119.4pt;height:18.8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493.28pt;margin-top:483.186pt;mso-position-vertical-relative:text;mso-position-horizontal-relative:text;width:99.4pt;height:18.75pt;z-index:252106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2" style="position:absolute;margin-left:86.92pt;margin-top:44.1055pt;mso-position-vertical-relative:page;mso-position-horizontal-relative:page;width:119.4pt;height:18.85pt;z-index:252109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4" style="position:absolute;margin-left:493.28pt;margin-top:49.1801pt;mso-position-vertical-relative:page;mso-position-horizontal-relative:page;width:99.4pt;height:18.75pt;z-index:252112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66" style="position:absolute;margin-left:-13.08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8" style="position:absolute;margin-left:493.28pt;margin-top:483.186pt;mso-position-vertical-relative:text;mso-position-horizontal-relative:text;width:99.4pt;height:18.75pt;z-index:252110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70" style="position:absolute;margin-left:391.92pt;margin-top:234.112pt;mso-position-vertical-relative:text;mso-position-horizontal-relative:text;width:119.4pt;height:18.85pt;z-index:252111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2" style="position:absolute;margin-left:86.92pt;margin-top:478.112pt;mso-position-vertical-relative:text;mso-position-horizontal-relative:text;width:119.4pt;height:18.85pt;z-index:252113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4" style="position:absolute;margin-left:86.92pt;margin-top:44.1055pt;mso-position-vertical-relative:page;mso-position-horizontal-relative:page;width:119.4pt;height:18.85pt;z-index:252115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6" style="position:absolute;margin-left:493.28pt;margin-top:49.1801pt;mso-position-vertical-relative:page;mso-position-horizontal-relative:page;width:99.4pt;height:18.75pt;z-index:252116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078" style="position:absolute;margin-left:-13.08pt;margin-top:234.112pt;mso-position-vertical-relative:text;mso-position-horizontal-relative:text;width:119.4pt;height:18.85pt;z-index:252114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0" style="position:absolute;margin-left:86.92pt;margin-top:478.112pt;mso-position-vertical-relative:text;mso-position-horizontal-relative:text;width:119.4pt;height:18.8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2" style="position:absolute;margin-left:391.92pt;margin-top:234.112pt;mso-position-vertical-relative:text;mso-position-horizontal-relative:text;width:119.4pt;height:18.85pt;z-index:252119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4" style="position:absolute;margin-left:493.28pt;margin-top:483.186pt;mso-position-vertical-relative:text;mso-position-horizontal-relative:text;width:99.4pt;height:18.75pt;z-index:252120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6" style="position:absolute;margin-left:493.28pt;margin-top:49.1801pt;mso-position-vertical-relative:page;mso-position-horizontal-relative:page;width:99.4pt;height:18.75pt;z-index:252122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8" style="position:absolute;margin-left:86.92pt;margin-top:44.1055pt;mso-position-vertical-relative:page;mso-position-horizontal-relative:page;width:119.4pt;height:18.85pt;z-index:252123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090" style="position:absolute;margin-left:-13.08pt;margin-top:234.112pt;mso-position-vertical-relative:text;mso-position-horizontal-relative:text;width:119.4pt;height:18.85pt;z-index:252121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2" style="position:absolute;margin-left:391.92pt;margin-top:234.112pt;mso-position-vertical-relative:text;mso-position-horizontal-relative:text;width:119.4pt;height:18.8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1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4" style="position:absolute;margin-left:86.92pt;margin-top:44.1055pt;mso-position-vertical-relative:page;mso-position-horizontal-relative:page;width:119.4pt;height:18.85pt;z-index:252128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6" style="position:absolute;margin-left:493.28pt;margin-top:49.1801pt;mso-position-vertical-relative:page;mso-position-horizontal-relative:page;width:99.4pt;height:18.75pt;z-index:252129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098" style="position:absolute;margin-left:-13.08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0" style="position:absolute;margin-left:391.92pt;margin-top:234.112pt;mso-position-vertical-relative:text;mso-position-horizontal-relative:text;width:119.4pt;height:18.85pt;z-index:252130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2" style="position:absolute;margin-left:493.28pt;margin-top:49.1801pt;mso-position-vertical-relative:page;mso-position-horizontal-relative:page;width:99.4pt;height:18.75pt;z-index:252135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4" style="position:absolute;margin-left:86.92pt;margin-top:44.1055pt;mso-position-vertical-relative:page;mso-position-horizontal-relative:page;width:119.4pt;height:18.85pt;z-index:252136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06" style="position:absolute;margin-left:-13.08pt;margin-top:234.112pt;mso-position-vertical-relative:text;mso-position-horizontal-relative:text;width:119.4pt;height:18.85pt;z-index:252133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8" style="position:absolute;margin-left:391.92pt;margin-top:234.112pt;mso-position-vertical-relative:text;mso-position-horizontal-relative:text;width:119.4pt;height:18.85pt;z-index:252134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0" style="position:absolute;margin-left:86.92pt;margin-top:478.112pt;mso-position-vertical-relative:text;mso-position-horizontal-relative:text;width:119.4pt;height:18.85pt;z-index:252137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493.28pt;margin-top:483.186pt;mso-position-vertical-relative:text;mso-position-horizontal-relative:text;width:99.4pt;height:18.75pt;z-index:252138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4" style="position:absolute;margin-left:86.92pt;margin-top:44.1055pt;mso-position-vertical-relative:page;mso-position-horizontal-relative:page;width:119.4pt;height:18.85pt;z-index:252140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6" style="position:absolute;margin-left:493.28pt;margin-top:49.1801pt;mso-position-vertical-relative:page;mso-position-horizontal-relative:page;width:99.4pt;height:18.75pt;z-index:252141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18" style="position:absolute;margin-left:-13.08pt;margin-top:234.112pt;mso-position-vertical-relative:text;mso-position-horizontal-relative:text;width:119.4pt;height:18.8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0" style="position:absolute;margin-left:391.92pt;margin-top:234.112pt;mso-position-vertical-relative:text;mso-position-horizontal-relative:text;width:119.4pt;height:18.85pt;z-index:252142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2" style="position:absolute;margin-left:86.92pt;margin-top:478.112pt;mso-position-vertical-relative:text;mso-position-horizontal-relative:text;width:119.4pt;height:18.85pt;z-index:252143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4" style="position:absolute;margin-left:493.28pt;margin-top:483.186pt;mso-position-vertical-relative:text;mso-position-horizontal-relative:text;width:99.4pt;height:18.7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6" style="position:absolute;margin-left:86.92pt;margin-top:44.1055pt;mso-position-vertical-relative:page;mso-position-horizontal-relative:page;width:119.4pt;height:18.85pt;z-index:252146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8" style="position:absolute;margin-left:493.28pt;margin-top:49.1801pt;mso-position-vertical-relative:page;mso-position-horizontal-relative:page;width:99.4pt;height:18.75pt;z-index:252147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30" style="position:absolute;margin-left:-13.08pt;margin-top:234.112pt;mso-position-vertical-relative:text;mso-position-horizontal-relative:text;width:119.4pt;height:18.8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2" style="position:absolute;margin-left:391.92pt;margin-top:234.112pt;mso-position-vertical-relative:text;mso-position-horizontal-relative:text;width:119.4pt;height:18.85pt;z-index:252148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4" style="position:absolute;margin-left:86.92pt;margin-top:478.112pt;mso-position-vertical-relative:text;mso-position-horizontal-relative:text;width:119.4pt;height:18.85pt;z-index:252149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493.28pt;margin-top:483.186pt;mso-position-vertical-relative:text;mso-position-horizontal-relative:text;width:99.4pt;height:18.75pt;z-index:252150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8" style="position:absolute;margin-left:493.28pt;margin-top:49.1801pt;mso-position-vertical-relative:page;mso-position-horizontal-relative:page;width:99.4pt;height:18.75pt;z-index:252152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0" style="position:absolute;margin-left:86.92pt;margin-top:44.1055pt;mso-position-vertical-relative:page;mso-position-horizontal-relative:page;width:119.4pt;height:18.85pt;z-index:252153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42" style="position:absolute;margin-left:-13.08pt;margin-top:234.112pt;mso-position-vertical-relative:text;mso-position-horizontal-relative:text;width:119.4pt;height:18.85pt;z-index:252151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4" style="position:absolute;margin-left:86.92pt;margin-top:478.112pt;mso-position-vertical-relative:text;mso-position-horizontal-relative:text;width:119.4pt;height:18.85pt;z-index:252154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6" style="position:absolute;margin-left:493.28pt;margin-top:483.186pt;mso-position-vertical-relative:text;mso-position-horizontal-relative:text;width:99.4pt;height:18.75pt;z-index:252155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8" style="position:absolute;margin-left:391.92pt;margin-top:234.112pt;mso-position-vertical-relative:text;mso-position-horizontal-relative:text;width:119.4pt;height:18.85pt;z-index:252156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0" style="position:absolute;margin-left:86.92pt;margin-top:44.1055pt;mso-position-vertical-relative:page;mso-position-horizontal-relative:page;width:119.4pt;height:18.85pt;z-index:252158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2" style="position:absolute;margin-left:493.28pt;margin-top:49.1801pt;mso-position-vertical-relative:page;mso-position-horizontal-relative:page;width:99.4pt;height:18.75pt;z-index:252163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323" w:lineRule="exact"/>
        <w:rPr/>
      </w:pPr>
      <w:r>
        <w:pict>
          <v:shape id="_x0000_s1154" style="position:absolute;margin-left:-13.08pt;margin-top:234.112pt;mso-position-vertical-relative:text;mso-position-horizontal-relative:text;width:119.4pt;height:18.85pt;z-index:252157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6" style="position:absolute;margin-left:86.92pt;margin-top:478.112pt;mso-position-vertical-relative:text;mso-position-horizontal-relative:text;width:119.4pt;height:18.85pt;z-index:252160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8" style="position:absolute;margin-left:391.92pt;margin-top:234.112pt;mso-position-vertical-relative:text;mso-position-horizontal-relative:text;width:119.4pt;height:18.85pt;z-index:252161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0" style="position:absolute;margin-left:493.28pt;margin-top:483.186pt;mso-position-vertical-relative:text;mso-position-horizontal-relative:text;width:99.4pt;height:18.75pt;z-index:252162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6"/>
        </w:rPr>
        <w:drawing>
          <wp:inline distT="0" distB="0" distL="0" distR="0">
            <wp:extent cx="6097700" cy="8460557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6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23" w:lineRule="exact"/>
        <w:sectPr>
          <w:footerReference w:type="default" r:id="rId1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62" style="position:absolute;margin-left:86.92pt;margin-top:44.1055pt;mso-position-vertical-relative:page;mso-position-horizontal-relative:page;width:119.4pt;height:18.85pt;z-index:252166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4" style="position:absolute;margin-left:493.28pt;margin-top:49.1801pt;mso-position-vertical-relative:page;mso-position-horizontal-relative:page;width:99.4pt;height:18.75pt;z-index:252168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66" style="position:absolute;margin-left:-13.08pt;margin-top:234.112pt;mso-position-vertical-relative:text;mso-position-horizontal-relative:text;width:119.4pt;height:18.85pt;z-index:252164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8" style="position:absolute;margin-left:86.92pt;margin-top:478.112pt;mso-position-vertical-relative:text;mso-position-horizontal-relative:text;width:119.4pt;height:18.85pt;z-index:252165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0" style="position:absolute;margin-left:391.92pt;margin-top:234.112pt;mso-position-vertical-relative:text;mso-position-horizontal-relative:text;width:119.4pt;height:18.85pt;z-index:252167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2" style="position:absolute;margin-left:493.28pt;margin-top:483.186pt;mso-position-vertical-relative:text;mso-position-horizontal-relative:text;width:99.4pt;height:18.75pt;z-index:252169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4" style="position:absolute;margin-left:86.92pt;margin-top:44.1055pt;mso-position-vertical-relative:page;mso-position-horizontal-relative:page;width:119.4pt;height:18.85pt;z-index:252171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6" style="position:absolute;margin-left:493.28pt;margin-top:49.1801pt;mso-position-vertical-relative:page;mso-position-horizontal-relative:page;width:99.4pt;height:18.75pt;z-index:252172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710" w:lineRule="exact"/>
        <w:rPr/>
      </w:pPr>
      <w:r>
        <w:pict>
          <v:shape id="_x0000_s1178" style="position:absolute;margin-left:-13.08pt;margin-top:234.112pt;mso-position-vertical-relative:text;mso-position-horizontal-relative:text;width:119.4pt;height:18.85pt;z-index:252170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0" style="position:absolute;margin-left:391.92pt;margin-top:234.112pt;mso-position-vertical-relative:text;mso-position-horizontal-relative:text;width:119.4pt;height:18.85pt;z-index:252173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4"/>
        </w:rPr>
        <w:drawing>
          <wp:inline distT="0" distB="0" distL="0" distR="0">
            <wp:extent cx="6097700" cy="4260768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710" w:lineRule="exact"/>
        <w:sectPr>
          <w:headerReference w:type="default" r:id="rId107"/>
          <w:footerReference w:type="default" r:id="rId1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82" style="position:absolute;margin-left:86.92pt;margin-top:44.1055pt;mso-position-vertical-relative:page;mso-position-horizontal-relative:page;width:119.4pt;height:18.85pt;z-index:252177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4" style="position:absolute;margin-left:493.28pt;margin-top:49.1801pt;mso-position-vertical-relative:page;mso-position-horizontal-relative:page;width:99.4pt;height:18.75pt;z-index:252178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186" style="position:absolute;margin-left:-13.08pt;margin-top:234.112pt;mso-position-vertical-relative:text;mso-position-horizontal-relative:text;width:119.4pt;height:18.85pt;z-index:252176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8" style="position:absolute;margin-left:391.92pt;margin-top:234.112pt;mso-position-vertical-relative:text;mso-position-horizontal-relative:text;width:119.4pt;height:18.85pt;z-index:252179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90" style="position:absolute;margin-left:86.92pt;margin-top:44.1055pt;mso-position-vertical-relative:page;mso-position-horizontal-relative:page;width:119.4pt;height:18.85pt;z-index:252184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2" style="position:absolute;margin-left:493.28pt;margin-top:49.1801pt;mso-position-vertical-relative:page;mso-position-horizontal-relative:page;width:99.4pt;height:18.75pt;z-index:252186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194" style="position:absolute;margin-left:-13.08pt;margin-top:234.112pt;mso-position-vertical-relative:text;mso-position-horizontal-relative:text;width:119.4pt;height:18.85pt;z-index:252182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6" style="position:absolute;margin-left:391.92pt;margin-top:234.112pt;mso-position-vertical-relative:text;mso-position-horizontal-relative:text;width:119.4pt;height:18.85pt;z-index:252183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8" style="position:absolute;margin-left:86.92pt;margin-top:478.112pt;mso-position-vertical-relative:text;mso-position-horizontal-relative:text;width:119.4pt;height:18.85pt;z-index:252185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0" style="position:absolute;margin-left:493.28pt;margin-top:483.186pt;mso-position-vertical-relative:text;mso-position-horizontal-relative:text;width:99.4pt;height:18.75pt;z-index:252187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1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02" style="position:absolute;margin-left:493.28pt;margin-top:49.1801pt;mso-position-vertical-relative:page;mso-position-horizontal-relative:page;width:99.4pt;height:18.75pt;z-index:252189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04" style="position:absolute;margin-left:86.92pt;margin-top:44.1055pt;mso-position-vertical-relative:page;mso-position-horizontal-relative:page;width:119.4pt;height:18.85pt;z-index:252192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06" style="position:absolute;margin-left:-13.08pt;margin-top:234.112pt;mso-position-vertical-relative:text;mso-position-horizontal-relative:text;width:119.4pt;height:18.85pt;z-index:252188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8" style="position:absolute;margin-left:86.92pt;margin-top:478.112pt;mso-position-vertical-relative:text;mso-position-horizontal-relative:text;width:119.4pt;height:18.85pt;z-index:252190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0" style="position:absolute;margin-left:493.28pt;margin-top:483.186pt;mso-position-vertical-relative:text;mso-position-horizontal-relative:text;width:99.4pt;height:18.75pt;z-index:252191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2" style="position:absolute;margin-left:391.92pt;margin-top:234.112pt;mso-position-vertical-relative:text;mso-position-horizontal-relative:text;width:119.4pt;height:18.85pt;z-index:252193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4" style="position:absolute;margin-left:493.28pt;margin-top:49.1801pt;mso-position-vertical-relative:page;mso-position-horizontal-relative:page;width:99.4pt;height:18.75pt;z-index:252197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6" style="position:absolute;margin-left:86.92pt;margin-top:44.1055pt;mso-position-vertical-relative:page;mso-position-horizontal-relative:page;width:119.4pt;height:18.85pt;z-index:252199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18" style="position:absolute;margin-left:-13.08pt;margin-top:234.112pt;mso-position-vertical-relative:text;mso-position-horizontal-relative:text;width:119.4pt;height:18.85pt;z-index:252194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493.28pt;margin-top:483.186pt;mso-position-vertical-relative:text;mso-position-horizontal-relative:text;width:99.4pt;height:18.75pt;z-index:252195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2" style="position:absolute;margin-left:86.92pt;margin-top:478.112pt;mso-position-vertical-relative:text;mso-position-horizontal-relative:text;width:119.4pt;height:18.85pt;z-index:252196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4" style="position:absolute;margin-left:391.92pt;margin-top:234.112pt;mso-position-vertical-relative:text;mso-position-horizontal-relative:text;width:119.4pt;height:18.85pt;z-index:252198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26" style="position:absolute;margin-left:493.28pt;margin-top:49.1801pt;mso-position-vertical-relative:page;mso-position-horizontal-relative:page;width:99.4pt;height:18.75pt;z-index:252201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8" style="position:absolute;margin-left:86.92pt;margin-top:44.1055pt;mso-position-vertical-relative:page;mso-position-horizontal-relative:page;width:119.4pt;height:18.85pt;z-index:252203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30" style="position:absolute;margin-left:391.92pt;margin-top:234.112pt;mso-position-vertical-relative:text;mso-position-horizontal-relative:text;width:119.4pt;height:18.85pt;z-index:252200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86.92pt;margin-top:478.112pt;mso-position-vertical-relative:text;mso-position-horizontal-relative:text;width:119.4pt;height:18.85pt;z-index:252204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4" style="position:absolute;margin-left:-13.08pt;margin-top:234.112pt;mso-position-vertical-relative:text;mso-position-horizontal-relative:text;width:119.4pt;height:18.85pt;z-index:252205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6" style="position:absolute;margin-left:493.28pt;margin-top:483.186pt;mso-position-vertical-relative:text;mso-position-horizontal-relative:text;width:99.4pt;height:18.75pt;z-index:252206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38" style="position:absolute;margin-left:86.92pt;margin-top:44.1055pt;mso-position-vertical-relative:page;mso-position-horizontal-relative:page;width:119.4pt;height:18.85pt;z-index:252210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0" style="position:absolute;margin-left:493.28pt;margin-top:49.1801pt;mso-position-vertical-relative:page;mso-position-horizontal-relative:page;width:99.4pt;height:18.75pt;z-index:252211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42" style="position:absolute;margin-left:-13.08pt;margin-top:234.112pt;mso-position-vertical-relative:text;mso-position-horizontal-relative:text;width:119.4pt;height:18.85pt;z-index:252207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4" style="position:absolute;margin-left:86.92pt;margin-top:478.112pt;mso-position-vertical-relative:text;mso-position-horizontal-relative:text;width:119.4pt;height:18.85pt;z-index:252208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6" style="position:absolute;margin-left:391.92pt;margin-top:234.112pt;mso-position-vertical-relative:text;mso-position-horizontal-relative:text;width:119.4pt;height:18.85pt;z-index:252209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8" style="position:absolute;margin-left:493.28pt;margin-top:483.186pt;mso-position-vertical-relative:text;mso-position-horizontal-relative:text;width:99.4pt;height:18.75pt;z-index:252212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50" style="position:absolute;margin-left:86.92pt;margin-top:44.1055pt;mso-position-vertical-relative:page;mso-position-horizontal-relative:page;width:119.4pt;height:18.85pt;z-index:252216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2" style="position:absolute;margin-left:493.28pt;margin-top:49.1801pt;mso-position-vertical-relative:page;mso-position-horizontal-relative:page;width:99.4pt;height:18.75pt;z-index:252217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54" style="position:absolute;margin-left:86.92pt;margin-top:478.112pt;mso-position-vertical-relative:text;mso-position-horizontal-relative:text;width:119.4pt;height:18.85pt;z-index:252213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6" style="position:absolute;margin-left:-13.08pt;margin-top:234.112pt;mso-position-vertical-relative:text;mso-position-horizontal-relative:text;width:119.4pt;height:18.85pt;z-index:252214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8" style="position:absolute;margin-left:391.92pt;margin-top:234.112pt;mso-position-vertical-relative:text;mso-position-horizontal-relative:text;width:119.4pt;height:18.85pt;z-index:252215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0" style="position:absolute;margin-left:493.28pt;margin-top:483.186pt;mso-position-vertical-relative:text;mso-position-horizontal-relative:text;width:99.4pt;height:18.75pt;z-index:252218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62" style="position:absolute;margin-left:493.28pt;margin-top:49.1801pt;mso-position-vertical-relative:page;mso-position-horizontal-relative:page;width:99.4pt;height:18.75pt;z-index:252220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64" style="position:absolute;margin-left:86.92pt;margin-top:44.1055pt;mso-position-vertical-relative:page;mso-position-horizontal-relative:page;width:119.4pt;height:18.85pt;z-index:252221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266" style="position:absolute;margin-left:-13.08pt;margin-top:234.112pt;mso-position-vertical-relative:text;mso-position-horizontal-relative:text;width:119.4pt;height:18.85pt;z-index:252219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8" style="position:absolute;margin-left:391.92pt;margin-top:234.112pt;mso-position-vertical-relative:text;mso-position-horizontal-relative:text;width:119.4pt;height:18.85pt;z-index:252222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21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70" style="position:absolute;margin-left:86.92pt;margin-top:44.1055pt;mso-position-vertical-relative:page;mso-position-horizontal-relative:page;width:119.4pt;height:18.85pt;z-index:252226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2" style="position:absolute;margin-left:493.28pt;margin-top:49.1801pt;mso-position-vertical-relative:page;mso-position-horizontal-relative:page;width:99.4pt;height:18.75pt;z-index:252227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274" style="position:absolute;margin-left:-13.08pt;margin-top:234.112pt;mso-position-vertical-relative:text;mso-position-horizontal-relative:text;width:119.4pt;height:18.85pt;z-index:252225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6" style="position:absolute;margin-left:391.92pt;margin-top:234.112pt;mso-position-vertical-relative:text;mso-position-horizontal-relative:text;width:119.4pt;height:18.85pt;z-index:252228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78" style="position:absolute;margin-left:86.92pt;margin-top:44.1055pt;mso-position-vertical-relative:page;mso-position-horizontal-relative:page;width:119.4pt;height:18.85pt;z-index:252234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0" style="position:absolute;margin-left:493.28pt;margin-top:49.1801pt;mso-position-vertical-relative:page;mso-position-horizontal-relative:page;width:99.4pt;height:18.75pt;z-index:252236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82" style="position:absolute;margin-left:-13.08pt;margin-top:234.112pt;mso-position-vertical-relative:text;mso-position-horizontal-relative:text;width:119.4pt;height:18.85pt;z-index:252231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4" style="position:absolute;margin-left:391.92pt;margin-top:234.112pt;mso-position-vertical-relative:text;mso-position-horizontal-relative:text;width:119.4pt;height:18.85pt;z-index:252232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6" style="position:absolute;margin-left:86.92pt;margin-top:478.112pt;mso-position-vertical-relative:text;mso-position-horizontal-relative:text;width:119.4pt;height:18.85pt;z-index:252233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8" style="position:absolute;margin-left:493.28pt;margin-top:483.186pt;mso-position-vertical-relative:text;mso-position-horizontal-relative:text;width:99.4pt;height:18.75pt;z-index:252235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2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90" style="position:absolute;margin-left:86.92pt;margin-top:44.1055pt;mso-position-vertical-relative:page;mso-position-horizontal-relative:page;width:119.4pt;height:18.85pt;z-index:252237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2" style="position:absolute;margin-left:493.28pt;margin-top:49.1801pt;mso-position-vertical-relative:page;mso-position-horizontal-relative:page;width:99.4pt;height:18.75pt;z-index:252241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294" style="position:absolute;margin-left:391.92pt;margin-top:234.112pt;mso-position-vertical-relative:text;mso-position-horizontal-relative:text;width:119.4pt;height:18.85pt;z-index:252238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6" style="position:absolute;margin-left:-13.08pt;margin-top:234.112pt;mso-position-vertical-relative:text;mso-position-horizontal-relative:text;width:119.4pt;height:18.85pt;z-index:252239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8" style="position:absolute;margin-left:86.92pt;margin-top:478.112pt;mso-position-vertical-relative:text;mso-position-horizontal-relative:text;width:119.4pt;height:18.85pt;z-index:252240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0" style="position:absolute;margin-left:493.28pt;margin-top:483.186pt;mso-position-vertical-relative:text;mso-position-horizontal-relative:text;width:99.4pt;height:18.75pt;z-index:252242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02" style="position:absolute;margin-left:86.92pt;margin-top:44.1055pt;mso-position-vertical-relative:page;mso-position-horizontal-relative:page;width:119.4pt;height:18.85pt;z-index:252248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4" style="position:absolute;margin-left:493.28pt;margin-top:49.1801pt;mso-position-vertical-relative:page;mso-position-horizontal-relative:page;width:99.4pt;height:18.75pt;z-index:252249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06" style="position:absolute;margin-left:-13.08pt;margin-top:234.112pt;mso-position-vertical-relative:text;mso-position-horizontal-relative:text;width:119.4pt;height:18.85pt;z-index:252243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8" style="position:absolute;margin-left:391.92pt;margin-top:234.112pt;mso-position-vertical-relative:text;mso-position-horizontal-relative:text;width:119.4pt;height:18.85pt;z-index:252244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0" style="position:absolute;margin-left:86.92pt;margin-top:478.112pt;mso-position-vertical-relative:text;mso-position-horizontal-relative:text;width:119.4pt;height:18.85pt;z-index:252246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2" style="position:absolute;margin-left:493.28pt;margin-top:483.186pt;mso-position-vertical-relative:text;mso-position-horizontal-relative:text;width:99.4pt;height:18.75pt;z-index:252247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14" style="position:absolute;margin-left:86.92pt;margin-top:44.1055pt;mso-position-vertical-relative:page;mso-position-horizontal-relative:page;width:119.4pt;height:18.85pt;z-index:252251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6" style="position:absolute;margin-left:493.28pt;margin-top:49.1801pt;mso-position-vertical-relative:page;mso-position-horizontal-relative:page;width:99.4pt;height:18.75pt;z-index:252252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18" style="position:absolute;margin-left:-13.08pt;margin-top:234.112pt;mso-position-vertical-relative:text;mso-position-horizontal-relative:text;width:119.4pt;height:18.85pt;z-index:252250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0" style="position:absolute;margin-left:86.92pt;margin-top:478.112pt;mso-position-vertical-relative:text;mso-position-horizontal-relative:text;width:119.4pt;height:18.85pt;z-index:252253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2" style="position:absolute;margin-left:391.92pt;margin-top:234.112pt;mso-position-vertical-relative:text;mso-position-horizontal-relative:text;width:119.4pt;height:18.85pt;z-index:252254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4" style="position:absolute;margin-left:493.28pt;margin-top:483.186pt;mso-position-vertical-relative:text;mso-position-horizontal-relative:text;width:99.4pt;height:18.75pt;z-index:252255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26" style="position:absolute;margin-left:86.92pt;margin-top:44.1055pt;mso-position-vertical-relative:page;mso-position-horizontal-relative:page;width:119.4pt;height:18.85pt;z-index:252258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8" style="position:absolute;margin-left:493.28pt;margin-top:49.1801pt;mso-position-vertical-relative:page;mso-position-horizontal-relative:page;width:99.4pt;height:18.75pt;z-index:252260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30" style="position:absolute;margin-left:-13.08pt;margin-top:234.112pt;mso-position-vertical-relative:text;mso-position-horizontal-relative:text;width:119.4pt;height:18.85pt;z-index:252256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2" style="position:absolute;margin-left:493.28pt;margin-top:483.186pt;mso-position-vertical-relative:text;mso-position-horizontal-relative:text;width:99.4pt;height:18.75pt;z-index:252257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34" style="position:absolute;margin-left:86.92pt;margin-top:478.112pt;mso-position-vertical-relative:text;mso-position-horizontal-relative:text;width:119.4pt;height:18.85pt;z-index:252259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6" style="position:absolute;margin-left:391.92pt;margin-top:234.112pt;mso-position-vertical-relative:text;mso-position-horizontal-relative:text;width:119.4pt;height:18.85pt;z-index:252261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38" style="position:absolute;margin-left:86.92pt;margin-top:44.1055pt;mso-position-vertical-relative:page;mso-position-horizontal-relative:page;width:119.4pt;height:18.85pt;z-index:252263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0" style="position:absolute;margin-left:493.28pt;margin-top:49.1801pt;mso-position-vertical-relative:page;mso-position-horizontal-relative:page;width:99.4pt;height:18.75pt;z-index:252264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342" style="position:absolute;margin-left:-13.08pt;margin-top:234.112pt;mso-position-vertical-relative:text;mso-position-horizontal-relative:text;width:119.4pt;height:18.85pt;z-index:252262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4" style="position:absolute;margin-left:391.92pt;margin-top:234.112pt;mso-position-vertical-relative:text;mso-position-horizontal-relative:text;width:119.4pt;height:18.85pt;z-index:252265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2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46" style="position:absolute;margin-left:86.92pt;margin-top:44.1055pt;mso-position-vertical-relative:page;mso-position-horizontal-relative:page;width:119.4pt;height:18.85pt;z-index:252268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8" style="position:absolute;margin-left:493.28pt;margin-top:49.1801pt;mso-position-vertical-relative:page;mso-position-horizontal-relative:page;width:99.4pt;height:18.75pt;z-index:252270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350" style="position:absolute;margin-left:-13.08pt;margin-top:234.112pt;mso-position-vertical-relative:text;mso-position-horizontal-relative:text;width:119.4pt;height:18.85pt;z-index:252269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2" style="position:absolute;margin-left:391.92pt;margin-top:234.112pt;mso-position-vertical-relative:text;mso-position-horizontal-relative:text;width:119.4pt;height:18.85pt;z-index:252271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54" style="position:absolute;margin-left:86.92pt;margin-top:44.1055pt;mso-position-vertical-relative:page;mso-position-horizontal-relative:page;width:119.4pt;height:18.85pt;z-index:252275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6" style="position:absolute;margin-left:493.28pt;margin-top:49.1801pt;mso-position-vertical-relative:page;mso-position-horizontal-relative:page;width:99.4pt;height:18.75pt;z-index:252276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358" style="position:absolute;margin-left:-13.08pt;margin-top:234.112pt;mso-position-vertical-relative:text;mso-position-horizontal-relative:text;width:119.4pt;height:18.85pt;z-index:252274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0" style="position:absolute;margin-left:391.92pt;margin-top:234.112pt;mso-position-vertical-relative:text;mso-position-horizontal-relative:text;width:119.4pt;height:18.85pt;z-index:252277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62" style="position:absolute;margin-left:86.92pt;margin-top:44.1055pt;mso-position-vertical-relative:page;mso-position-horizontal-relative:page;width:119.4pt;height:18.85pt;z-index:252281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4" style="position:absolute;margin-left:493.28pt;margin-top:49.1801pt;mso-position-vertical-relative:page;mso-position-horizontal-relative:page;width:99.4pt;height:18.75pt;z-index:252282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66" style="position:absolute;margin-left:-13.08pt;margin-top:234.112pt;mso-position-vertical-relative:text;mso-position-horizontal-relative:text;width:119.4pt;height:18.85pt;z-index:252280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8" style="position:absolute;margin-left:86.92pt;margin-top:478.112pt;mso-position-vertical-relative:text;mso-position-horizontal-relative:text;width:119.4pt;height:18.85pt;z-index:252283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0" style="position:absolute;margin-left:493.28pt;margin-top:483.186pt;mso-position-vertical-relative:text;mso-position-horizontal-relative:text;width:99.4pt;height:18.75pt;z-index:252284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72" style="position:absolute;margin-left:391.92pt;margin-top:234.112pt;mso-position-vertical-relative:text;mso-position-horizontal-relative:text;width:119.4pt;height:18.85pt;z-index:252285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2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74" style="position:absolute;margin-left:86.92pt;margin-top:44.1055pt;mso-position-vertical-relative:page;mso-position-horizontal-relative:page;width:119.4pt;height:18.85pt;z-index:252289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6" style="position:absolute;margin-left:493.28pt;margin-top:49.1801pt;mso-position-vertical-relative:page;mso-position-horizontal-relative:page;width:99.4pt;height:18.75pt;z-index:252292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78" style="position:absolute;margin-left:-13.08pt;margin-top:234.112pt;mso-position-vertical-relative:text;mso-position-horizontal-relative:text;width:119.4pt;height:18.85pt;z-index:252286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0" style="position:absolute;margin-left:493.28pt;margin-top:483.186pt;mso-position-vertical-relative:text;mso-position-horizontal-relative:text;width:99.4pt;height:18.75pt;z-index:252288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82" style="position:absolute;margin-left:391.92pt;margin-top:234.112pt;mso-position-vertical-relative:text;mso-position-horizontal-relative:text;width:119.4pt;height:18.85pt;z-index:252290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4" style="position:absolute;margin-left:86.92pt;margin-top:478.112pt;mso-position-vertical-relative:text;mso-position-horizontal-relative:text;width:119.4pt;height:18.85pt;z-index:252291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86" style="position:absolute;margin-left:86.92pt;margin-top:44.1055pt;mso-position-vertical-relative:page;mso-position-horizontal-relative:page;width:119.4pt;height:18.85pt;z-index:252293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8" style="position:absolute;margin-left:493.28pt;margin-top:49.1801pt;mso-position-vertical-relative:page;mso-position-horizontal-relative:page;width:99.4pt;height:18.75pt;z-index:252296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390" style="position:absolute;margin-left:391.92pt;margin-top:234.112pt;mso-position-vertical-relative:text;mso-position-horizontal-relative:text;width:119.4pt;height:18.85pt;z-index:252294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2" style="position:absolute;margin-left:-13.08pt;margin-top:234.112pt;mso-position-vertical-relative:text;mso-position-horizontal-relative:text;width:119.4pt;height:18.85pt;z-index:252295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4" style="position:absolute;margin-left:86.92pt;margin-top:478.112pt;mso-position-vertical-relative:text;mso-position-horizontal-relative:text;width:119.4pt;height:18.85pt;z-index:252297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6" style="position:absolute;margin-left:493.28pt;margin-top:483.186pt;mso-position-vertical-relative:text;mso-position-horizontal-relative:text;width:99.4pt;height:18.75pt;z-index:252298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98" style="position:absolute;margin-left:493.28pt;margin-top:49.1801pt;mso-position-vertical-relative:page;mso-position-horizontal-relative:page;width:99.4pt;height:18.75pt;z-index:252299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00" style="position:absolute;margin-left:86.92pt;margin-top:44.1055pt;mso-position-vertical-relative:page;mso-position-horizontal-relative:page;width:119.4pt;height:18.85pt;z-index:252300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02" style="position:absolute;margin-left:391.92pt;margin-top:234.112pt;mso-position-vertical-relative:text;mso-position-horizontal-relative:text;width:119.4pt;height:18.85pt;z-index:252301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4" style="position:absolute;margin-left:-13.08pt;margin-top:234.112pt;mso-position-vertical-relative:text;mso-position-horizontal-relative:text;width:119.4pt;height:18.85pt;z-index:252302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6" style="position:absolute;margin-left:86.92pt;margin-top:478.112pt;mso-position-vertical-relative:text;mso-position-horizontal-relative:text;width:119.4pt;height:18.85pt;z-index:252303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8" style="position:absolute;margin-left:493.28pt;margin-top:483.186pt;mso-position-vertical-relative:text;mso-position-horizontal-relative:text;width:99.4pt;height:18.75pt;z-index:252304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10" style="position:absolute;margin-left:493.28pt;margin-top:49.1801pt;mso-position-vertical-relative:page;mso-position-horizontal-relative:page;width:99.4pt;height:18.75pt;z-index:252305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12" style="position:absolute;margin-left:86.92pt;margin-top:44.1055pt;mso-position-vertical-relative:page;mso-position-horizontal-relative:page;width:119.4pt;height:18.85pt;z-index:252306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14" style="position:absolute;margin-left:86.92pt;margin-top:478.112pt;mso-position-vertical-relative:text;mso-position-horizontal-relative:text;width:119.4pt;height:18.85pt;z-index:252307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6" style="position:absolute;margin-left:391.92pt;margin-top:234.112pt;mso-position-vertical-relative:text;mso-position-horizontal-relative:text;width:119.4pt;height:18.85pt;z-index:252308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8" style="position:absolute;margin-left:493.28pt;margin-top:483.186pt;mso-position-vertical-relative:text;mso-position-horizontal-relative:text;width:99.4pt;height:18.75pt;z-index:252309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20" style="position:absolute;margin-left:-13.08pt;margin-top:234.112pt;mso-position-vertical-relative:text;mso-position-horizontal-relative:text;width:119.4pt;height:18.85pt;z-index:252310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22" style="position:absolute;margin-left:493.28pt;margin-top:49.1801pt;mso-position-vertical-relative:page;mso-position-horizontal-relative:page;width:99.4pt;height:18.75pt;z-index:252313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24" style="position:absolute;margin-left:86.92pt;margin-top:44.1055pt;mso-position-vertical-relative:page;mso-position-horizontal-relative:page;width:119.4pt;height:18.85pt;z-index:252315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26" style="position:absolute;margin-left:-13.08pt;margin-top:234.112pt;mso-position-vertical-relative:text;mso-position-horizontal-relative:text;width:119.4pt;height:18.85pt;z-index:252311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28" style="position:absolute;margin-left:493.28pt;margin-top:483.186pt;mso-position-vertical-relative:text;mso-position-horizontal-relative:text;width:99.4pt;height:18.75pt;z-index:252312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30" style="position:absolute;margin-left:391.92pt;margin-top:234.112pt;mso-position-vertical-relative:text;mso-position-horizontal-relative:text;width:119.4pt;height:18.85pt;z-index:252314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2" style="position:absolute;margin-left:86.92pt;margin-top:478.112pt;mso-position-vertical-relative:text;mso-position-horizontal-relative:text;width:119.4pt;height:18.85pt;z-index:252316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34" style="position:absolute;margin-left:86.92pt;margin-top:44.1055pt;mso-position-vertical-relative:page;mso-position-horizontal-relative:page;width:119.4pt;height:18.85pt;z-index:252318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6" style="position:absolute;margin-left:493.28pt;margin-top:49.1801pt;mso-position-vertical-relative:page;mso-position-horizontal-relative:page;width:99.4pt;height:18.75pt;z-index:252319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38" style="position:absolute;margin-left:-13.08pt;margin-top:234.112pt;mso-position-vertical-relative:text;mso-position-horizontal-relative:text;width:119.4pt;height:18.85pt;z-index:252317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0" style="position:absolute;margin-left:86.92pt;margin-top:478.112pt;mso-position-vertical-relative:text;mso-position-horizontal-relative:text;width:119.4pt;height:18.85pt;z-index:252320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2" style="position:absolute;margin-left:391.92pt;margin-top:234.112pt;mso-position-vertical-relative:text;mso-position-horizontal-relative:text;width:119.4pt;height:18.85pt;z-index:252321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4" style="position:absolute;margin-left:493.28pt;margin-top:483.186pt;mso-position-vertical-relative:text;mso-position-horizontal-relative:text;width:99.4pt;height:18.75pt;z-index:252322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46" style="position:absolute;margin-left:493.28pt;margin-top:49.1801pt;mso-position-vertical-relative:page;mso-position-horizontal-relative:page;width:99.4pt;height:18.75pt;z-index:252325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48" style="position:absolute;margin-left:86.92pt;margin-top:44.1055pt;mso-position-vertical-relative:page;mso-position-horizontal-relative:page;width:119.4pt;height:18.85pt;z-index:252326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50" style="position:absolute;margin-left:-13.08pt;margin-top:234.112pt;mso-position-vertical-relative:text;mso-position-horizontal-relative:text;width:119.4pt;height:18.85pt;z-index:252323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2" style="position:absolute;margin-left:391.92pt;margin-top:234.112pt;mso-position-vertical-relative:text;mso-position-horizontal-relative:text;width:119.4pt;height:18.85pt;z-index:252324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4" style="position:absolute;margin-left:86.92pt;margin-top:478.112pt;mso-position-vertical-relative:text;mso-position-horizontal-relative:text;width:119.4pt;height:18.85pt;z-index:252327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6" style="position:absolute;margin-left:493.28pt;margin-top:483.186pt;mso-position-vertical-relative:text;mso-position-horizontal-relative:text;width:99.4pt;height:18.75pt;z-index:252328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58" style="position:absolute;margin-left:493.28pt;margin-top:49.1801pt;mso-position-vertical-relative:page;mso-position-horizontal-relative:page;width:99.4pt;height:18.75pt;z-index:25233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60" style="position:absolute;margin-left:86.92pt;margin-top:44.1055pt;mso-position-vertical-relative:page;mso-position-horizontal-relative:page;width:119.4pt;height:18.85pt;z-index:25233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62" style="position:absolute;margin-left:-13.08pt;margin-top:234.112pt;mso-position-vertical-relative:text;mso-position-horizontal-relative:text;width:119.4pt;height:18.85pt;z-index:252329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4" style="position:absolute;margin-left:86.92pt;margin-top:478.112pt;mso-position-vertical-relative:text;mso-position-horizontal-relative:text;width:119.4pt;height:18.85pt;z-index:25233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6" style="position:absolute;margin-left:493.28pt;margin-top:483.186pt;mso-position-vertical-relative:text;mso-position-horizontal-relative:text;width:99.4pt;height:18.75pt;z-index:25233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68" style="position:absolute;margin-left:391.92pt;margin-top:234.112pt;mso-position-vertical-relative:text;mso-position-horizontal-relative:text;width:119.4pt;height:18.85pt;z-index:25233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7"/>
          <w:footerReference w:type="default" r:id="rId2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70" style="position:absolute;margin-left:493.28pt;margin-top:49.1801pt;mso-position-vertical-relative:page;mso-position-horizontal-relative:page;width:99.4pt;height:18.75pt;z-index:25234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72" style="position:absolute;margin-left:86.92pt;margin-top:44.1055pt;mso-position-vertical-relative:page;mso-position-horizontal-relative:page;width:119.4pt;height:18.85pt;z-index:25234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474" style="position:absolute;margin-left:391.92pt;margin-top:234.112pt;mso-position-vertical-relative:text;mso-position-horizontal-relative:text;width:119.4pt;height:18.85pt;z-index:25234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6" style="position:absolute;margin-left:-13.08pt;margin-top:234.112pt;mso-position-vertical-relative:text;mso-position-horizontal-relative:text;width:119.4pt;height:18.85pt;z-index:25234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107"/>
          <w:footerReference w:type="default" r:id="rId2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78" style="position:absolute;margin-left:86.92pt;margin-top:44.1055pt;mso-position-vertical-relative:page;mso-position-horizontal-relative:page;width:119.4pt;height:18.85pt;z-index:25234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0" style="position:absolute;margin-left:493.28pt;margin-top:49.1801pt;mso-position-vertical-relative:page;mso-position-horizontal-relative:page;width:99.4pt;height:18.75pt;z-index:25235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482" style="position:absolute;margin-left:-13.08pt;margin-top:234.112pt;mso-position-vertical-relative:text;mso-position-horizontal-relative:text;width:119.4pt;height:18.85pt;z-index:25234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4" style="position:absolute;margin-left:391.92pt;margin-top:234.112pt;mso-position-vertical-relative:text;mso-position-horizontal-relative:text;width:119.4pt;height:18.85pt;z-index:25235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86" style="position:absolute;margin-left:493.28pt;margin-top:49.1801pt;mso-position-vertical-relative:page;mso-position-horizontal-relative:page;width:99.4pt;height:18.75pt;z-index:25235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88" style="position:absolute;margin-left:86.92pt;margin-top:44.1055pt;mso-position-vertical-relative:page;mso-position-horizontal-relative:page;width:119.4pt;height:18.85pt;z-index:25235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1490" style="position:absolute;margin-left:-13.08pt;margin-top:234.112pt;mso-position-vertical-relative:text;mso-position-horizontal-relative:text;width:119.4pt;height:18.85pt;z-index:25235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2" style="position:absolute;margin-left:391.92pt;margin-top:234.112pt;mso-position-vertical-relative:text;mso-position-horizontal-relative:text;width:119.4pt;height:18.85pt;z-index:25235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2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94" style="position:absolute;margin-left:86.92pt;margin-top:44.1055pt;mso-position-vertical-relative:page;mso-position-horizontal-relative:page;width:119.4pt;height:18.85pt;z-index:25236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6" style="position:absolute;margin-left:493.28pt;margin-top:49.1801pt;mso-position-vertical-relative:page;mso-position-horizontal-relative:page;width:99.4pt;height:18.75pt;z-index:25236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498" style="position:absolute;margin-left:-13.08pt;margin-top:234.112pt;mso-position-vertical-relative:text;mso-position-horizontal-relative:text;width:119.4pt;height:18.85pt;z-index:25236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0" style="position:absolute;margin-left:86.92pt;margin-top:478.112pt;mso-position-vertical-relative:text;mso-position-horizontal-relative:text;width:119.4pt;height:18.85pt;z-index:25236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2" style="position:absolute;margin-left:391.92pt;margin-top:234.112pt;mso-position-vertical-relative:text;mso-position-horizontal-relative:text;width:119.4pt;height:18.85pt;z-index:25236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4" style="position:absolute;margin-left:493.28pt;margin-top:483.186pt;mso-position-vertical-relative:text;mso-position-horizontal-relative:text;width:99.4pt;height:18.75pt;z-index:25236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8"/>
          <w:footerReference w:type="default" r:id="rId2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06" style="position:absolute;margin-left:86.92pt;margin-top:44.1055pt;mso-position-vertical-relative:page;mso-position-horizontal-relative:page;width:119.4pt;height:18.85pt;z-index:25236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8" style="position:absolute;margin-left:493.28pt;margin-top:49.1801pt;mso-position-vertical-relative:page;mso-position-horizontal-relative:page;width:99.4pt;height:18.75pt;z-index:25237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10" style="position:absolute;margin-left:-13.08pt;margin-top:234.112pt;mso-position-vertical-relative:text;mso-position-horizontal-relative:text;width:119.4pt;height:18.85pt;z-index:25236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12" style="position:absolute;margin-left:86.92pt;margin-top:478.112pt;mso-position-vertical-relative:text;mso-position-horizontal-relative:text;width:119.4pt;height:18.85pt;z-index:25236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14" style="position:absolute;margin-left:493.28pt;margin-top:483.186pt;mso-position-vertical-relative:text;mso-position-horizontal-relative:text;width:99.4pt;height:18.75pt;z-index:252369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16" style="position:absolute;margin-left:391.92pt;margin-top:234.112pt;mso-position-vertical-relative:text;mso-position-horizontal-relative:text;width:119.4pt;height:18.85pt;z-index:25237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18" style="position:absolute;margin-left:493.28pt;margin-top:49.1801pt;mso-position-vertical-relative:page;mso-position-horizontal-relative:page;width:99.4pt;height:18.75pt;z-index:25237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20" style="position:absolute;margin-left:86.92pt;margin-top:44.1055pt;mso-position-vertical-relative:page;mso-position-horizontal-relative:page;width:119.4pt;height:18.85pt;z-index:25237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22" style="position:absolute;margin-left:-13.08pt;margin-top:234.112pt;mso-position-vertical-relative:text;mso-position-horizontal-relative:text;width:119.4pt;height:18.85pt;z-index:25237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4" style="position:absolute;margin-left:391.92pt;margin-top:234.112pt;mso-position-vertical-relative:text;mso-position-horizontal-relative:text;width:119.4pt;height:18.85pt;z-index:25237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6" style="position:absolute;margin-left:493.28pt;margin-top:483.186pt;mso-position-vertical-relative:text;mso-position-horizontal-relative:text;width:99.4pt;height:18.75pt;z-index:252375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28" style="position:absolute;margin-left:86.92pt;margin-top:478.112pt;mso-position-vertical-relative:text;mso-position-horizontal-relative:text;width:119.4pt;height:18.85pt;z-index:25237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30" style="position:absolute;margin-left:86.92pt;margin-top:44.1055pt;mso-position-vertical-relative:page;mso-position-horizontal-relative:page;width:119.4pt;height:18.85pt;z-index:25237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2" style="position:absolute;margin-left:493.28pt;margin-top:49.1801pt;mso-position-vertical-relative:page;mso-position-horizontal-relative:page;width:99.4pt;height:18.75pt;z-index:252380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34" style="position:absolute;margin-left:-13.08pt;margin-top:234.112pt;mso-position-vertical-relative:text;mso-position-horizontal-relative:text;width:119.4pt;height:18.85pt;z-index:25238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6" style="position:absolute;margin-left:391.92pt;margin-top:234.112pt;mso-position-vertical-relative:text;mso-position-horizontal-relative:text;width:119.4pt;height:18.85pt;z-index:25238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8" style="position:absolute;margin-left:86.92pt;margin-top:478.112pt;mso-position-vertical-relative:text;mso-position-horizontal-relative:text;width:119.4pt;height:18.85pt;z-index:25238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0" style="position:absolute;margin-left:493.28pt;margin-top:483.186pt;mso-position-vertical-relative:text;mso-position-horizontal-relative:text;width:99.4pt;height:18.75pt;z-index:25238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42" style="position:absolute;margin-left:86.92pt;margin-top:44.1055pt;mso-position-vertical-relative:page;mso-position-horizontal-relative:page;width:119.4pt;height:18.85pt;z-index:252386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4" style="position:absolute;margin-left:493.28pt;margin-top:49.1801pt;mso-position-vertical-relative:page;mso-position-horizontal-relative:page;width:99.4pt;height:18.75pt;z-index:25238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46" style="position:absolute;margin-left:-13.08pt;margin-top:234.112pt;mso-position-vertical-relative:text;mso-position-horizontal-relative:text;width:119.4pt;height:18.85pt;z-index:25238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48" style="position:absolute;margin-left:391.92pt;margin-top:234.112pt;mso-position-vertical-relative:text;mso-position-horizontal-relative:text;width:119.4pt;height:18.85pt;z-index:25238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0" style="position:absolute;margin-left:86.92pt;margin-top:478.112pt;mso-position-vertical-relative:text;mso-position-horizontal-relative:text;width:119.4pt;height:18.85pt;z-index:25238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2" style="position:absolute;margin-left:493.28pt;margin-top:483.186pt;mso-position-vertical-relative:text;mso-position-horizontal-relative:text;width:99.4pt;height:18.75pt;z-index:25239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54" style="position:absolute;margin-left:86.92pt;margin-top:44.1055pt;mso-position-vertical-relative:page;mso-position-horizontal-relative:page;width:119.4pt;height:18.85pt;z-index:25239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56" style="position:absolute;margin-left:493.28pt;margin-top:49.1801pt;mso-position-vertical-relative:page;mso-position-horizontal-relative:page;width:99.4pt;height:18.75pt;z-index:25239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1558" style="position:absolute;margin-left:-13.08pt;margin-top:234.112pt;mso-position-vertical-relative:text;mso-position-horizontal-relative:text;width:119.4pt;height:18.85pt;z-index:25239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60" style="position:absolute;margin-left:493.28pt;margin-top:483.186pt;mso-position-vertical-relative:text;mso-position-horizontal-relative:text;width:99.4pt;height:18.75pt;z-index:252393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62" style="position:absolute;margin-left:391.92pt;margin-top:234.112pt;mso-position-vertical-relative:text;mso-position-horizontal-relative:text;width:119.4pt;height:18.85pt;z-index:25239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64" style="position:absolute;margin-left:86.92pt;margin-top:478.112pt;mso-position-vertical-relative:text;mso-position-horizontal-relative:text;width:119.4pt;height:18.85pt;z-index:25239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66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-125-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-126-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-127-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-128-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-129-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-130-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-131-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-132-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-133-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-134-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-13.08pt;margin-top:27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312.92pt;margin-top:45.1055pt;mso-position-vertical-relative:page;mso-position-horizontal-relative:page;width:119.4pt;height:18.85pt;z-index:251759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86.92pt;margin-top:287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638.92pt;margin-top:45.1055pt;mso-position-vertical-relative:page;mso-position-horizontal-relative:page;width:119.4pt;height:18.8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45.0434pt;margin-top:406.395pt;mso-position-vertical-relative:page;mso-position-horizontal-relative:page;width:609.35pt;height:22.2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4" style="position:absolute;margin-left:282.314pt;margin-top:411.399pt;mso-position-vertical-relative:page;mso-position-horizontal-relative:page;width:589.35pt;height:22.2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6" style="position:absolute;margin-left:638.92pt;margin-top:529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688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62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77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-13.08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391.92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90" style="position:absolute;margin-left:86.92pt;margin-top:532.106pt;mso-position-vertical-relative:page;mso-position-horizontal-relative:page;width:119.4pt;height:18.85pt;z-index:-251395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92" style="position:absolute;margin-left:-13.08pt;margin-top:776.106pt;mso-position-vertical-relative:page;mso-position-horizontal-relative:page;width:119.4pt;height:18.85pt;z-index:-251393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94" style="position:absolute;margin-left:493.28pt;margin-top:537.18pt;mso-position-vertical-relative:page;mso-position-horizontal-relative:page;width:99.4pt;height:18.75pt;z-index:-251396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96" style="position:absolute;margin-left:391.92pt;margin-top:776.106pt;mso-position-vertical-relative:page;mso-position-horizontal-relative:page;width:119.4pt;height:18.85pt;z-index:-251394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古县退役军人事务局2023年部门决算公开报告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30.jpeg"/><Relationship Id="rId97" Type="http://schemas.openxmlformats.org/officeDocument/2006/relationships/footer" Target="footer50.xml"/><Relationship Id="rId96" Type="http://schemas.openxmlformats.org/officeDocument/2006/relationships/image" Target="media/image29.jpeg"/><Relationship Id="rId95" Type="http://schemas.openxmlformats.org/officeDocument/2006/relationships/footer" Target="footer49.xml"/><Relationship Id="rId94" Type="http://schemas.openxmlformats.org/officeDocument/2006/relationships/image" Target="media/image28.jpeg"/><Relationship Id="rId93" Type="http://schemas.openxmlformats.org/officeDocument/2006/relationships/footer" Target="footer48.xml"/><Relationship Id="rId92" Type="http://schemas.openxmlformats.org/officeDocument/2006/relationships/image" Target="media/image27.jpeg"/><Relationship Id="rId91" Type="http://schemas.openxmlformats.org/officeDocument/2006/relationships/footer" Target="footer47.xml"/><Relationship Id="rId90" Type="http://schemas.openxmlformats.org/officeDocument/2006/relationships/image" Target="media/image26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5.jpeg"/><Relationship Id="rId87" Type="http://schemas.openxmlformats.org/officeDocument/2006/relationships/footer" Target="footer45.xml"/><Relationship Id="rId86" Type="http://schemas.openxmlformats.org/officeDocument/2006/relationships/image" Target="media/image24.jpeg"/><Relationship Id="rId85" Type="http://schemas.openxmlformats.org/officeDocument/2006/relationships/footer" Target="footer44.xml"/><Relationship Id="rId84" Type="http://schemas.openxmlformats.org/officeDocument/2006/relationships/image" Target="media/image23.jpeg"/><Relationship Id="rId83" Type="http://schemas.openxmlformats.org/officeDocument/2006/relationships/footer" Target="footer43.xml"/><Relationship Id="rId82" Type="http://schemas.openxmlformats.org/officeDocument/2006/relationships/image" Target="media/image22.jpeg"/><Relationship Id="rId81" Type="http://schemas.openxmlformats.org/officeDocument/2006/relationships/footer" Target="footer42.xml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20.jpeg"/><Relationship Id="rId77" Type="http://schemas.openxmlformats.org/officeDocument/2006/relationships/footer" Target="footer40.xml"/><Relationship Id="rId76" Type="http://schemas.openxmlformats.org/officeDocument/2006/relationships/image" Target="media/image19.jpeg"/><Relationship Id="rId75" Type="http://schemas.openxmlformats.org/officeDocument/2006/relationships/footer" Target="footer39.xml"/><Relationship Id="rId74" Type="http://schemas.openxmlformats.org/officeDocument/2006/relationships/image" Target="media/image18.jpeg"/><Relationship Id="rId73" Type="http://schemas.openxmlformats.org/officeDocument/2006/relationships/footer" Target="footer38.xml"/><Relationship Id="rId72" Type="http://schemas.openxmlformats.org/officeDocument/2006/relationships/image" Target="media/image17.jpeg"/><Relationship Id="rId71" Type="http://schemas.openxmlformats.org/officeDocument/2006/relationships/footer" Target="footer37.xml"/><Relationship Id="rId70" Type="http://schemas.openxmlformats.org/officeDocument/2006/relationships/image" Target="media/image16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5.jpeg"/><Relationship Id="rId67" Type="http://schemas.openxmlformats.org/officeDocument/2006/relationships/footer" Target="footer35.xml"/><Relationship Id="rId66" Type="http://schemas.openxmlformats.org/officeDocument/2006/relationships/image" Target="media/image14.jpeg"/><Relationship Id="rId65" Type="http://schemas.openxmlformats.org/officeDocument/2006/relationships/footer" Target="footer34.xml"/><Relationship Id="rId64" Type="http://schemas.openxmlformats.org/officeDocument/2006/relationships/image" Target="media/image13.jpeg"/><Relationship Id="rId63" Type="http://schemas.openxmlformats.org/officeDocument/2006/relationships/footer" Target="footer33.xml"/><Relationship Id="rId62" Type="http://schemas.openxmlformats.org/officeDocument/2006/relationships/image" Target="media/image12.jpeg"/><Relationship Id="rId61" Type="http://schemas.openxmlformats.org/officeDocument/2006/relationships/footer" Target="footer32.xml"/><Relationship Id="rId60" Type="http://schemas.openxmlformats.org/officeDocument/2006/relationships/image" Target="media/image11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10.jpeg"/><Relationship Id="rId57" Type="http://schemas.openxmlformats.org/officeDocument/2006/relationships/footer" Target="footer30.xml"/><Relationship Id="rId56" Type="http://schemas.openxmlformats.org/officeDocument/2006/relationships/image" Target="media/image9.jpeg"/><Relationship Id="rId55" Type="http://schemas.openxmlformats.org/officeDocument/2006/relationships/footer" Target="footer29.xml"/><Relationship Id="rId54" Type="http://schemas.openxmlformats.org/officeDocument/2006/relationships/image" Target="media/image8.jpeg"/><Relationship Id="rId53" Type="http://schemas.openxmlformats.org/officeDocument/2006/relationships/footer" Target="footer28.xml"/><Relationship Id="rId52" Type="http://schemas.openxmlformats.org/officeDocument/2006/relationships/image" Target="media/image7.jpeg"/><Relationship Id="rId51" Type="http://schemas.openxmlformats.org/officeDocument/2006/relationships/footer" Target="footer27.xml"/><Relationship Id="rId50" Type="http://schemas.openxmlformats.org/officeDocument/2006/relationships/image" Target="media/image6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5.jpeg"/><Relationship Id="rId47" Type="http://schemas.openxmlformats.org/officeDocument/2006/relationships/footer" Target="footer25.xml"/><Relationship Id="rId46" Type="http://schemas.openxmlformats.org/officeDocument/2006/relationships/image" Target="media/image4.jpeg"/><Relationship Id="rId45" Type="http://schemas.openxmlformats.org/officeDocument/2006/relationships/footer" Target="footer24.xml"/><Relationship Id="rId44" Type="http://schemas.openxmlformats.org/officeDocument/2006/relationships/image" Target="media/image3.jpeg"/><Relationship Id="rId43" Type="http://schemas.openxmlformats.org/officeDocument/2006/relationships/footer" Target="footer23.xml"/><Relationship Id="rId42" Type="http://schemas.openxmlformats.org/officeDocument/2006/relationships/image" Target="media/image2.jpeg"/><Relationship Id="rId41" Type="http://schemas.openxmlformats.org/officeDocument/2006/relationships/footer" Target="footer22.xml"/><Relationship Id="rId40" Type="http://schemas.openxmlformats.org/officeDocument/2006/relationships/image" Target="media/image1.jpeg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footer" Target="footer19.xml"/><Relationship Id="rId35" Type="http://schemas.openxmlformats.org/officeDocument/2006/relationships/header" Target="header17.xml"/><Relationship Id="rId34" Type="http://schemas.openxmlformats.org/officeDocument/2006/relationships/footer" Target="footer18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0" Type="http://schemas.openxmlformats.org/officeDocument/2006/relationships/fontTable" Target="fontTable.xml"/><Relationship Id="rId27" Type="http://schemas.openxmlformats.org/officeDocument/2006/relationships/footer" Target="footer14.xml"/><Relationship Id="rId269" Type="http://schemas.openxmlformats.org/officeDocument/2006/relationships/styles" Target="styles.xml"/><Relationship Id="rId268" Type="http://schemas.openxmlformats.org/officeDocument/2006/relationships/settings" Target="settings.xml"/><Relationship Id="rId267" Type="http://schemas.openxmlformats.org/officeDocument/2006/relationships/image" Target="media/image113.jpeg"/><Relationship Id="rId266" Type="http://schemas.openxmlformats.org/officeDocument/2006/relationships/footer" Target="footer135.xml"/><Relationship Id="rId265" Type="http://schemas.openxmlformats.org/officeDocument/2006/relationships/image" Target="media/image112.jpeg"/><Relationship Id="rId264" Type="http://schemas.openxmlformats.org/officeDocument/2006/relationships/footer" Target="footer134.xml"/><Relationship Id="rId263" Type="http://schemas.openxmlformats.org/officeDocument/2006/relationships/image" Target="media/image111.jpeg"/><Relationship Id="rId262" Type="http://schemas.openxmlformats.org/officeDocument/2006/relationships/footer" Target="footer133.xml"/><Relationship Id="rId261" Type="http://schemas.openxmlformats.org/officeDocument/2006/relationships/image" Target="media/image110.jpeg"/><Relationship Id="rId260" Type="http://schemas.openxmlformats.org/officeDocument/2006/relationships/footer" Target="footer132.xml"/><Relationship Id="rId26" Type="http://schemas.openxmlformats.org/officeDocument/2006/relationships/header" Target="header13.xml"/><Relationship Id="rId259" Type="http://schemas.openxmlformats.org/officeDocument/2006/relationships/image" Target="media/image109.jpeg"/><Relationship Id="rId258" Type="http://schemas.openxmlformats.org/officeDocument/2006/relationships/footer" Target="footer131.xml"/><Relationship Id="rId257" Type="http://schemas.openxmlformats.org/officeDocument/2006/relationships/image" Target="media/image108.jpeg"/><Relationship Id="rId256" Type="http://schemas.openxmlformats.org/officeDocument/2006/relationships/footer" Target="footer130.xml"/><Relationship Id="rId255" Type="http://schemas.openxmlformats.org/officeDocument/2006/relationships/image" Target="media/image107.jpeg"/><Relationship Id="rId254" Type="http://schemas.openxmlformats.org/officeDocument/2006/relationships/footer" Target="footer129.xml"/><Relationship Id="rId253" Type="http://schemas.openxmlformats.org/officeDocument/2006/relationships/image" Target="media/image106.jpeg"/><Relationship Id="rId252" Type="http://schemas.openxmlformats.org/officeDocument/2006/relationships/footer" Target="footer128.xml"/><Relationship Id="rId251" Type="http://schemas.openxmlformats.org/officeDocument/2006/relationships/image" Target="media/image105.jpeg"/><Relationship Id="rId250" Type="http://schemas.openxmlformats.org/officeDocument/2006/relationships/footer" Target="footer127.xml"/><Relationship Id="rId25" Type="http://schemas.openxmlformats.org/officeDocument/2006/relationships/footer" Target="footer13.xml"/><Relationship Id="rId249" Type="http://schemas.openxmlformats.org/officeDocument/2006/relationships/footer" Target="footer126.xml"/><Relationship Id="rId248" Type="http://schemas.openxmlformats.org/officeDocument/2006/relationships/image" Target="media/image104.jpeg"/><Relationship Id="rId247" Type="http://schemas.openxmlformats.org/officeDocument/2006/relationships/footer" Target="footer125.xml"/><Relationship Id="rId246" Type="http://schemas.openxmlformats.org/officeDocument/2006/relationships/image" Target="media/image103.jpeg"/><Relationship Id="rId245" Type="http://schemas.openxmlformats.org/officeDocument/2006/relationships/footer" Target="footer124.xml"/><Relationship Id="rId244" Type="http://schemas.openxmlformats.org/officeDocument/2006/relationships/image" Target="media/image102.jpeg"/><Relationship Id="rId243" Type="http://schemas.openxmlformats.org/officeDocument/2006/relationships/footer" Target="footer123.xml"/><Relationship Id="rId242" Type="http://schemas.openxmlformats.org/officeDocument/2006/relationships/image" Target="media/image101.jpeg"/><Relationship Id="rId241" Type="http://schemas.openxmlformats.org/officeDocument/2006/relationships/footer" Target="footer122.xml"/><Relationship Id="rId240" Type="http://schemas.openxmlformats.org/officeDocument/2006/relationships/image" Target="media/image100.jpeg"/><Relationship Id="rId24" Type="http://schemas.openxmlformats.org/officeDocument/2006/relationships/header" Target="header12.xml"/><Relationship Id="rId239" Type="http://schemas.openxmlformats.org/officeDocument/2006/relationships/footer" Target="footer121.xml"/><Relationship Id="rId238" Type="http://schemas.openxmlformats.org/officeDocument/2006/relationships/image" Target="media/image99.jpeg"/><Relationship Id="rId237" Type="http://schemas.openxmlformats.org/officeDocument/2006/relationships/footer" Target="footer120.xml"/><Relationship Id="rId236" Type="http://schemas.openxmlformats.org/officeDocument/2006/relationships/image" Target="media/image98.jpeg"/><Relationship Id="rId235" Type="http://schemas.openxmlformats.org/officeDocument/2006/relationships/footer" Target="footer119.xml"/><Relationship Id="rId234" Type="http://schemas.openxmlformats.org/officeDocument/2006/relationships/image" Target="media/image97.jpeg"/><Relationship Id="rId233" Type="http://schemas.openxmlformats.org/officeDocument/2006/relationships/footer" Target="footer118.xml"/><Relationship Id="rId232" Type="http://schemas.openxmlformats.org/officeDocument/2006/relationships/image" Target="media/image96.jpeg"/><Relationship Id="rId231" Type="http://schemas.openxmlformats.org/officeDocument/2006/relationships/footer" Target="footer117.xml"/><Relationship Id="rId230" Type="http://schemas.openxmlformats.org/officeDocument/2006/relationships/image" Target="media/image95.jpeg"/><Relationship Id="rId23" Type="http://schemas.openxmlformats.org/officeDocument/2006/relationships/footer" Target="footer12.xml"/><Relationship Id="rId229" Type="http://schemas.openxmlformats.org/officeDocument/2006/relationships/footer" Target="footer116.xml"/><Relationship Id="rId228" Type="http://schemas.openxmlformats.org/officeDocument/2006/relationships/image" Target="media/image94.jpeg"/><Relationship Id="rId227" Type="http://schemas.openxmlformats.org/officeDocument/2006/relationships/footer" Target="footer115.xml"/><Relationship Id="rId226" Type="http://schemas.openxmlformats.org/officeDocument/2006/relationships/image" Target="media/image93.jpeg"/><Relationship Id="rId225" Type="http://schemas.openxmlformats.org/officeDocument/2006/relationships/footer" Target="footer114.xml"/><Relationship Id="rId224" Type="http://schemas.openxmlformats.org/officeDocument/2006/relationships/image" Target="media/image92.jpeg"/><Relationship Id="rId223" Type="http://schemas.openxmlformats.org/officeDocument/2006/relationships/footer" Target="footer113.xml"/><Relationship Id="rId222" Type="http://schemas.openxmlformats.org/officeDocument/2006/relationships/image" Target="media/image91.jpeg"/><Relationship Id="rId221" Type="http://schemas.openxmlformats.org/officeDocument/2006/relationships/footer" Target="footer112.xml"/><Relationship Id="rId220" Type="http://schemas.openxmlformats.org/officeDocument/2006/relationships/image" Target="media/image90.jpeg"/><Relationship Id="rId22" Type="http://schemas.openxmlformats.org/officeDocument/2006/relationships/footer" Target="footer11.xml"/><Relationship Id="rId219" Type="http://schemas.openxmlformats.org/officeDocument/2006/relationships/footer" Target="footer111.xml"/><Relationship Id="rId218" Type="http://schemas.openxmlformats.org/officeDocument/2006/relationships/image" Target="media/image89.jpeg"/><Relationship Id="rId217" Type="http://schemas.openxmlformats.org/officeDocument/2006/relationships/footer" Target="footer110.xml"/><Relationship Id="rId216" Type="http://schemas.openxmlformats.org/officeDocument/2006/relationships/image" Target="media/image88.jpeg"/><Relationship Id="rId215" Type="http://schemas.openxmlformats.org/officeDocument/2006/relationships/footer" Target="footer109.xml"/><Relationship Id="rId214" Type="http://schemas.openxmlformats.org/officeDocument/2006/relationships/image" Target="media/image87.jpeg"/><Relationship Id="rId213" Type="http://schemas.openxmlformats.org/officeDocument/2006/relationships/footer" Target="footer108.xml"/><Relationship Id="rId212" Type="http://schemas.openxmlformats.org/officeDocument/2006/relationships/image" Target="media/image86.jpeg"/><Relationship Id="rId211" Type="http://schemas.openxmlformats.org/officeDocument/2006/relationships/footer" Target="footer107.xml"/><Relationship Id="rId210" Type="http://schemas.openxmlformats.org/officeDocument/2006/relationships/image" Target="media/image85.jpeg"/><Relationship Id="rId21" Type="http://schemas.openxmlformats.org/officeDocument/2006/relationships/footer" Target="footer10.xml"/><Relationship Id="rId209" Type="http://schemas.openxmlformats.org/officeDocument/2006/relationships/footer" Target="footer106.xml"/><Relationship Id="rId208" Type="http://schemas.openxmlformats.org/officeDocument/2006/relationships/image" Target="media/image84.jpeg"/><Relationship Id="rId207" Type="http://schemas.openxmlformats.org/officeDocument/2006/relationships/footer" Target="footer105.xml"/><Relationship Id="rId206" Type="http://schemas.openxmlformats.org/officeDocument/2006/relationships/image" Target="media/image83.jpeg"/><Relationship Id="rId205" Type="http://schemas.openxmlformats.org/officeDocument/2006/relationships/footer" Target="footer104.xml"/><Relationship Id="rId204" Type="http://schemas.openxmlformats.org/officeDocument/2006/relationships/image" Target="media/image82.jpeg"/><Relationship Id="rId203" Type="http://schemas.openxmlformats.org/officeDocument/2006/relationships/footer" Target="footer103.xml"/><Relationship Id="rId202" Type="http://schemas.openxmlformats.org/officeDocument/2006/relationships/image" Target="media/image81.jpeg"/><Relationship Id="rId201" Type="http://schemas.openxmlformats.org/officeDocument/2006/relationships/footer" Target="footer102.xml"/><Relationship Id="rId200" Type="http://schemas.openxmlformats.org/officeDocument/2006/relationships/image" Target="media/image80.jpeg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9" Type="http://schemas.openxmlformats.org/officeDocument/2006/relationships/footer" Target="footer101.xml"/><Relationship Id="rId198" Type="http://schemas.openxmlformats.org/officeDocument/2006/relationships/image" Target="media/image79.jpeg"/><Relationship Id="rId197" Type="http://schemas.openxmlformats.org/officeDocument/2006/relationships/footer" Target="footer100.xml"/><Relationship Id="rId196" Type="http://schemas.openxmlformats.org/officeDocument/2006/relationships/image" Target="media/image78.jpeg"/><Relationship Id="rId195" Type="http://schemas.openxmlformats.org/officeDocument/2006/relationships/footer" Target="footer99.xml"/><Relationship Id="rId194" Type="http://schemas.openxmlformats.org/officeDocument/2006/relationships/image" Target="media/image77.jpeg"/><Relationship Id="rId193" Type="http://schemas.openxmlformats.org/officeDocument/2006/relationships/footer" Target="footer98.xml"/><Relationship Id="rId192" Type="http://schemas.openxmlformats.org/officeDocument/2006/relationships/image" Target="media/image76.jpeg"/><Relationship Id="rId191" Type="http://schemas.openxmlformats.org/officeDocument/2006/relationships/footer" Target="footer97.xml"/><Relationship Id="rId190" Type="http://schemas.openxmlformats.org/officeDocument/2006/relationships/image" Target="media/image75.jpeg"/><Relationship Id="rId19" Type="http://schemas.openxmlformats.org/officeDocument/2006/relationships/footer" Target="footer9.xml"/><Relationship Id="rId189" Type="http://schemas.openxmlformats.org/officeDocument/2006/relationships/footer" Target="footer96.xml"/><Relationship Id="rId188" Type="http://schemas.openxmlformats.org/officeDocument/2006/relationships/image" Target="media/image74.jpeg"/><Relationship Id="rId187" Type="http://schemas.openxmlformats.org/officeDocument/2006/relationships/footer" Target="footer95.xml"/><Relationship Id="rId186" Type="http://schemas.openxmlformats.org/officeDocument/2006/relationships/image" Target="media/image73.jpeg"/><Relationship Id="rId185" Type="http://schemas.openxmlformats.org/officeDocument/2006/relationships/footer" Target="footer94.xml"/><Relationship Id="rId184" Type="http://schemas.openxmlformats.org/officeDocument/2006/relationships/image" Target="media/image72.jpeg"/><Relationship Id="rId183" Type="http://schemas.openxmlformats.org/officeDocument/2006/relationships/footer" Target="footer93.xml"/><Relationship Id="rId182" Type="http://schemas.openxmlformats.org/officeDocument/2006/relationships/image" Target="media/image71.jpeg"/><Relationship Id="rId181" Type="http://schemas.openxmlformats.org/officeDocument/2006/relationships/footer" Target="footer92.xml"/><Relationship Id="rId180" Type="http://schemas.openxmlformats.org/officeDocument/2006/relationships/image" Target="media/image70.jpeg"/><Relationship Id="rId18" Type="http://schemas.openxmlformats.org/officeDocument/2006/relationships/header" Target="header10.xml"/><Relationship Id="rId179" Type="http://schemas.openxmlformats.org/officeDocument/2006/relationships/footer" Target="footer91.xml"/><Relationship Id="rId178" Type="http://schemas.openxmlformats.org/officeDocument/2006/relationships/image" Target="media/image69.jpeg"/><Relationship Id="rId177" Type="http://schemas.openxmlformats.org/officeDocument/2006/relationships/footer" Target="footer90.xml"/><Relationship Id="rId176" Type="http://schemas.openxmlformats.org/officeDocument/2006/relationships/image" Target="media/image68.jpeg"/><Relationship Id="rId175" Type="http://schemas.openxmlformats.org/officeDocument/2006/relationships/footer" Target="footer89.xml"/><Relationship Id="rId174" Type="http://schemas.openxmlformats.org/officeDocument/2006/relationships/image" Target="media/image67.jpeg"/><Relationship Id="rId173" Type="http://schemas.openxmlformats.org/officeDocument/2006/relationships/footer" Target="footer88.xml"/><Relationship Id="rId172" Type="http://schemas.openxmlformats.org/officeDocument/2006/relationships/image" Target="media/image66.jpeg"/><Relationship Id="rId171" Type="http://schemas.openxmlformats.org/officeDocument/2006/relationships/footer" Target="footer87.xml"/><Relationship Id="rId170" Type="http://schemas.openxmlformats.org/officeDocument/2006/relationships/image" Target="media/image65.jpeg"/><Relationship Id="rId17" Type="http://schemas.openxmlformats.org/officeDocument/2006/relationships/footer" Target="footer8.xml"/><Relationship Id="rId169" Type="http://schemas.openxmlformats.org/officeDocument/2006/relationships/footer" Target="footer86.xml"/><Relationship Id="rId168" Type="http://schemas.openxmlformats.org/officeDocument/2006/relationships/image" Target="media/image64.jpeg"/><Relationship Id="rId167" Type="http://schemas.openxmlformats.org/officeDocument/2006/relationships/footer" Target="footer85.xml"/><Relationship Id="rId166" Type="http://schemas.openxmlformats.org/officeDocument/2006/relationships/image" Target="media/image63.jpeg"/><Relationship Id="rId165" Type="http://schemas.openxmlformats.org/officeDocument/2006/relationships/footer" Target="footer84.xml"/><Relationship Id="rId164" Type="http://schemas.openxmlformats.org/officeDocument/2006/relationships/image" Target="media/image62.jpeg"/><Relationship Id="rId163" Type="http://schemas.openxmlformats.org/officeDocument/2006/relationships/footer" Target="footer83.xml"/><Relationship Id="rId162" Type="http://schemas.openxmlformats.org/officeDocument/2006/relationships/image" Target="media/image61.jpeg"/><Relationship Id="rId161" Type="http://schemas.openxmlformats.org/officeDocument/2006/relationships/footer" Target="footer82.xml"/><Relationship Id="rId160" Type="http://schemas.openxmlformats.org/officeDocument/2006/relationships/image" Target="media/image60.jpeg"/><Relationship Id="rId16" Type="http://schemas.openxmlformats.org/officeDocument/2006/relationships/footer" Target="footer7.xml"/><Relationship Id="rId159" Type="http://schemas.openxmlformats.org/officeDocument/2006/relationships/footer" Target="footer81.xml"/><Relationship Id="rId158" Type="http://schemas.openxmlformats.org/officeDocument/2006/relationships/image" Target="media/image59.jpeg"/><Relationship Id="rId157" Type="http://schemas.openxmlformats.org/officeDocument/2006/relationships/footer" Target="footer80.xml"/><Relationship Id="rId156" Type="http://schemas.openxmlformats.org/officeDocument/2006/relationships/image" Target="media/image58.jpeg"/><Relationship Id="rId155" Type="http://schemas.openxmlformats.org/officeDocument/2006/relationships/footer" Target="footer79.xml"/><Relationship Id="rId154" Type="http://schemas.openxmlformats.org/officeDocument/2006/relationships/image" Target="media/image57.jpeg"/><Relationship Id="rId153" Type="http://schemas.openxmlformats.org/officeDocument/2006/relationships/footer" Target="footer78.xml"/><Relationship Id="rId152" Type="http://schemas.openxmlformats.org/officeDocument/2006/relationships/image" Target="media/image56.jpeg"/><Relationship Id="rId151" Type="http://schemas.openxmlformats.org/officeDocument/2006/relationships/footer" Target="footer77.xml"/><Relationship Id="rId150" Type="http://schemas.openxmlformats.org/officeDocument/2006/relationships/image" Target="media/image55.jpeg"/><Relationship Id="rId15" Type="http://schemas.openxmlformats.org/officeDocument/2006/relationships/header" Target="header9.xml"/><Relationship Id="rId149" Type="http://schemas.openxmlformats.org/officeDocument/2006/relationships/footer" Target="footer76.xml"/><Relationship Id="rId148" Type="http://schemas.openxmlformats.org/officeDocument/2006/relationships/image" Target="media/image54.jpeg"/><Relationship Id="rId147" Type="http://schemas.openxmlformats.org/officeDocument/2006/relationships/footer" Target="footer75.xml"/><Relationship Id="rId146" Type="http://schemas.openxmlformats.org/officeDocument/2006/relationships/image" Target="media/image53.jpeg"/><Relationship Id="rId145" Type="http://schemas.openxmlformats.org/officeDocument/2006/relationships/footer" Target="footer74.xml"/><Relationship Id="rId144" Type="http://schemas.openxmlformats.org/officeDocument/2006/relationships/image" Target="media/image52.jpeg"/><Relationship Id="rId143" Type="http://schemas.openxmlformats.org/officeDocument/2006/relationships/footer" Target="footer73.xml"/><Relationship Id="rId142" Type="http://schemas.openxmlformats.org/officeDocument/2006/relationships/image" Target="media/image51.jpeg"/><Relationship Id="rId141" Type="http://schemas.openxmlformats.org/officeDocument/2006/relationships/footer" Target="footer72.xml"/><Relationship Id="rId140" Type="http://schemas.openxmlformats.org/officeDocument/2006/relationships/image" Target="media/image50.jpeg"/><Relationship Id="rId14" Type="http://schemas.openxmlformats.org/officeDocument/2006/relationships/footer" Target="footer6.xml"/><Relationship Id="rId139" Type="http://schemas.openxmlformats.org/officeDocument/2006/relationships/footer" Target="footer71.xml"/><Relationship Id="rId138" Type="http://schemas.openxmlformats.org/officeDocument/2006/relationships/image" Target="media/image49.jpeg"/><Relationship Id="rId137" Type="http://schemas.openxmlformats.org/officeDocument/2006/relationships/footer" Target="footer70.xml"/><Relationship Id="rId136" Type="http://schemas.openxmlformats.org/officeDocument/2006/relationships/image" Target="media/image48.jpeg"/><Relationship Id="rId135" Type="http://schemas.openxmlformats.org/officeDocument/2006/relationships/footer" Target="footer69.xml"/><Relationship Id="rId134" Type="http://schemas.openxmlformats.org/officeDocument/2006/relationships/image" Target="media/image47.jpeg"/><Relationship Id="rId133" Type="http://schemas.openxmlformats.org/officeDocument/2006/relationships/footer" Target="footer68.xml"/><Relationship Id="rId132" Type="http://schemas.openxmlformats.org/officeDocument/2006/relationships/image" Target="media/image46.jpeg"/><Relationship Id="rId131" Type="http://schemas.openxmlformats.org/officeDocument/2006/relationships/footer" Target="footer67.xml"/><Relationship Id="rId130" Type="http://schemas.openxmlformats.org/officeDocument/2006/relationships/image" Target="media/image45.jpeg"/><Relationship Id="rId13" Type="http://schemas.openxmlformats.org/officeDocument/2006/relationships/header" Target="header8.xml"/><Relationship Id="rId129" Type="http://schemas.openxmlformats.org/officeDocument/2006/relationships/footer" Target="footer66.xml"/><Relationship Id="rId128" Type="http://schemas.openxmlformats.org/officeDocument/2006/relationships/image" Target="media/image44.jpeg"/><Relationship Id="rId127" Type="http://schemas.openxmlformats.org/officeDocument/2006/relationships/footer" Target="footer65.xml"/><Relationship Id="rId126" Type="http://schemas.openxmlformats.org/officeDocument/2006/relationships/image" Target="media/image43.jpeg"/><Relationship Id="rId125" Type="http://schemas.openxmlformats.org/officeDocument/2006/relationships/footer" Target="footer64.xml"/><Relationship Id="rId124" Type="http://schemas.openxmlformats.org/officeDocument/2006/relationships/image" Target="media/image42.jpeg"/><Relationship Id="rId123" Type="http://schemas.openxmlformats.org/officeDocument/2006/relationships/footer" Target="footer63.xml"/><Relationship Id="rId122" Type="http://schemas.openxmlformats.org/officeDocument/2006/relationships/image" Target="media/image41.jpeg"/><Relationship Id="rId121" Type="http://schemas.openxmlformats.org/officeDocument/2006/relationships/footer" Target="footer62.xml"/><Relationship Id="rId120" Type="http://schemas.openxmlformats.org/officeDocument/2006/relationships/image" Target="media/image40.jpeg"/><Relationship Id="rId12" Type="http://schemas.openxmlformats.org/officeDocument/2006/relationships/footer" Target="footer5.xml"/><Relationship Id="rId119" Type="http://schemas.openxmlformats.org/officeDocument/2006/relationships/footer" Target="footer61.xml"/><Relationship Id="rId118" Type="http://schemas.openxmlformats.org/officeDocument/2006/relationships/image" Target="media/image39.jpeg"/><Relationship Id="rId117" Type="http://schemas.openxmlformats.org/officeDocument/2006/relationships/footer" Target="footer60.xml"/><Relationship Id="rId116" Type="http://schemas.openxmlformats.org/officeDocument/2006/relationships/image" Target="media/image38.jpeg"/><Relationship Id="rId115" Type="http://schemas.openxmlformats.org/officeDocument/2006/relationships/footer" Target="footer59.xml"/><Relationship Id="rId114" Type="http://schemas.openxmlformats.org/officeDocument/2006/relationships/footer" Target="footer58.xml"/><Relationship Id="rId113" Type="http://schemas.openxmlformats.org/officeDocument/2006/relationships/image" Target="media/image37.jpeg"/><Relationship Id="rId112" Type="http://schemas.openxmlformats.org/officeDocument/2006/relationships/footer" Target="footer57.xml"/><Relationship Id="rId111" Type="http://schemas.openxmlformats.org/officeDocument/2006/relationships/image" Target="media/image36.jpeg"/><Relationship Id="rId110" Type="http://schemas.openxmlformats.org/officeDocument/2006/relationships/footer" Target="footer56.xml"/><Relationship Id="rId11" Type="http://schemas.openxmlformats.org/officeDocument/2006/relationships/header" Target="header7.xml"/><Relationship Id="rId109" Type="http://schemas.openxmlformats.org/officeDocument/2006/relationships/image" Target="media/image35.jpeg"/><Relationship Id="rId108" Type="http://schemas.openxmlformats.org/officeDocument/2006/relationships/footer" Target="footer55.xml"/><Relationship Id="rId107" Type="http://schemas.openxmlformats.org/officeDocument/2006/relationships/header" Target="header19.xml"/><Relationship Id="rId106" Type="http://schemas.openxmlformats.org/officeDocument/2006/relationships/image" Target="media/image34.jpeg"/><Relationship Id="rId105" Type="http://schemas.openxmlformats.org/officeDocument/2006/relationships/footer" Target="footer54.xml"/><Relationship Id="rId104" Type="http://schemas.openxmlformats.org/officeDocument/2006/relationships/image" Target="media/image33.jpeg"/><Relationship Id="rId103" Type="http://schemas.openxmlformats.org/officeDocument/2006/relationships/footer" Target="footer53.xml"/><Relationship Id="rId102" Type="http://schemas.openxmlformats.org/officeDocument/2006/relationships/image" Target="media/image32.jpeg"/><Relationship Id="rId101" Type="http://schemas.openxmlformats.org/officeDocument/2006/relationships/footer" Target="footer52.xml"/><Relationship Id="rId100" Type="http://schemas.openxmlformats.org/officeDocument/2006/relationships/image" Target="media/image31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2024-09-20T08:45:36Z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2024-09-20T15:46:34</vt:filetime>
  </property>
</Properties>
</file>